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7E" w:rsidRDefault="0089457E" w:rsidP="0089457E">
      <w:pPr>
        <w:jc w:val="right"/>
      </w:pPr>
    </w:p>
    <w:p w:rsidR="0089457E" w:rsidRDefault="0089457E" w:rsidP="0089457E">
      <w:pPr>
        <w:jc w:val="right"/>
      </w:pPr>
    </w:p>
    <w:p w:rsidR="00B34322" w:rsidRDefault="0089457E" w:rsidP="00B34322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322">
        <w:rPr>
          <w:rFonts w:ascii="Arial Narrow" w:hAnsi="Arial Narrow"/>
        </w:rPr>
        <w:t>April 2015</w:t>
      </w:r>
    </w:p>
    <w:p w:rsidR="0089457E" w:rsidRPr="003B6710" w:rsidRDefault="0089457E" w:rsidP="00B34322">
      <w:pPr>
        <w:jc w:val="right"/>
        <w:rPr>
          <w:rFonts w:ascii="Arial Narrow" w:hAnsi="Arial Narrow"/>
          <w:lang w:val="da-DK"/>
        </w:rPr>
      </w:pPr>
    </w:p>
    <w:p w:rsidR="0089457E" w:rsidRPr="003B6710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89457E" w:rsidRPr="003B6710" w:rsidRDefault="0089457E" w:rsidP="0089457E">
      <w:pPr>
        <w:widowControl w:val="0"/>
        <w:autoSpaceDE w:val="0"/>
        <w:autoSpaceDN w:val="0"/>
        <w:adjustRightInd w:val="0"/>
        <w:spacing w:before="14" w:line="280" w:lineRule="exact"/>
        <w:rPr>
          <w:rFonts w:ascii="Times New Roman" w:hAnsi="Times New Roman"/>
          <w:sz w:val="28"/>
          <w:szCs w:val="28"/>
          <w:lang w:val="da-DK"/>
        </w:rPr>
      </w:pPr>
    </w:p>
    <w:p w:rsidR="0089457E" w:rsidRPr="003B6710" w:rsidRDefault="0089457E" w:rsidP="0089457E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</w:p>
    <w:p w:rsidR="0089457E" w:rsidRPr="003B6710" w:rsidRDefault="0089457E" w:rsidP="0089457E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  <w:bookmarkStart w:id="0" w:name="_GoBack"/>
      <w:bookmarkEnd w:id="0"/>
    </w:p>
    <w:p w:rsidR="0089457E" w:rsidRPr="003B6710" w:rsidRDefault="0089457E" w:rsidP="0089457E">
      <w:pPr>
        <w:widowControl w:val="0"/>
        <w:autoSpaceDE w:val="0"/>
        <w:autoSpaceDN w:val="0"/>
        <w:adjustRightInd w:val="0"/>
        <w:spacing w:before="6" w:line="240" w:lineRule="auto"/>
        <w:ind w:left="117"/>
        <w:rPr>
          <w:rFonts w:ascii="Arial Narrow" w:hAnsi="Arial Narrow" w:cs="Arial Narrow"/>
          <w:color w:val="000000"/>
          <w:sz w:val="44"/>
          <w:szCs w:val="44"/>
          <w:lang w:val="da-DK"/>
        </w:rPr>
      </w:pPr>
      <w:r w:rsidRPr="003B6710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SPØRGESKEMA</w:t>
      </w:r>
    </w:p>
    <w:p w:rsidR="0089457E" w:rsidRPr="003B6710" w:rsidRDefault="0089457E" w:rsidP="0089457E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  <w:r w:rsidRPr="003B6710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3B6710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3B6710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3B6710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MOD</w:t>
      </w:r>
      <w:r w:rsidRPr="003B6710">
        <w:rPr>
          <w:rFonts w:ascii="Arial Narrow" w:hAnsi="Arial Narrow" w:cs="Arial Narrow"/>
          <w:color w:val="363435"/>
          <w:spacing w:val="-15"/>
          <w:sz w:val="44"/>
          <w:szCs w:val="44"/>
          <w:lang w:val="da-DK"/>
        </w:rPr>
        <w:t>T</w:t>
      </w:r>
      <w:r w:rsidRPr="003B6710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AGER</w:t>
      </w:r>
      <w:r w:rsidRPr="003B6710">
        <w:rPr>
          <w:rFonts w:ascii="Arial Narrow" w:hAnsi="Arial Narrow" w:cs="Arial Narrow"/>
          <w:color w:val="363435"/>
          <w:sz w:val="44"/>
          <w:szCs w:val="44"/>
          <w:lang w:val="da-DK"/>
        </w:rPr>
        <w:t>E</w:t>
      </w:r>
      <w:r w:rsidRPr="003B6710">
        <w:rPr>
          <w:rFonts w:ascii="Arial Narrow" w:hAnsi="Arial Narrow" w:cs="Arial Narrow"/>
          <w:color w:val="363435"/>
          <w:spacing w:val="2"/>
          <w:sz w:val="44"/>
          <w:szCs w:val="44"/>
          <w:lang w:val="da-DK"/>
        </w:rPr>
        <w:t xml:space="preserve"> </w:t>
      </w:r>
      <w:r w:rsidRPr="003B6710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A</w:t>
      </w:r>
      <w:r w:rsidRPr="003B6710">
        <w:rPr>
          <w:rFonts w:ascii="Arial Narrow" w:hAnsi="Arial Narrow" w:cs="Arial Narrow"/>
          <w:color w:val="363435"/>
          <w:sz w:val="44"/>
          <w:szCs w:val="44"/>
          <w:lang w:val="da-DK"/>
        </w:rPr>
        <w:t>F</w:t>
      </w:r>
      <w:r w:rsidRPr="003B6710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3B6710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HJEMMEPLEJE</w:t>
      </w:r>
    </w:p>
    <w:p w:rsidR="0089457E" w:rsidRPr="003B6710" w:rsidRDefault="0089457E" w:rsidP="0089457E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b/>
          <w:color w:val="363435"/>
          <w:spacing w:val="11"/>
          <w:sz w:val="40"/>
          <w:szCs w:val="44"/>
        </w:rPr>
      </w:pPr>
      <w:r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>OVERSÆTTELSE TIL ENGELSK</w:t>
      </w:r>
    </w:p>
    <w:p w:rsidR="0089457E" w:rsidRDefault="0089457E" w:rsidP="0089457E">
      <w:pPr>
        <w:widowControl w:val="0"/>
        <w:autoSpaceDE w:val="0"/>
        <w:autoSpaceDN w:val="0"/>
        <w:adjustRightInd w:val="0"/>
        <w:spacing w:before="23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pStyle w:val="Ingenafstand"/>
        <w:rPr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sz w:val="20"/>
          <w:szCs w:val="20"/>
        </w:rPr>
      </w:pPr>
    </w:p>
    <w:p w:rsidR="0089457E" w:rsidRDefault="00A95BF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val="da-DK" w:eastAsia="da-D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46990</wp:posOffset>
                </wp:positionV>
                <wp:extent cx="2886075" cy="2280920"/>
                <wp:effectExtent l="12700" t="8890" r="15875" b="15240"/>
                <wp:wrapNone/>
                <wp:docPr id="19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8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57E" w:rsidRPr="00C30500" w:rsidRDefault="0089457E" w:rsidP="008945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Calibri" w:hAnsi="Calibri" w:cs="Arial Narrow"/>
                                <w:sz w:val="24"/>
                                <w:szCs w:val="20"/>
                              </w:rPr>
                            </w:pPr>
                          </w:p>
                          <w:p w:rsidR="0089457E" w:rsidRPr="003B6710" w:rsidRDefault="0089457E" w:rsidP="002843BE">
                            <w:pPr>
                              <w:spacing w:line="240" w:lineRule="auto"/>
                              <w:ind w:left="142" w:right="126"/>
                              <w:jc w:val="left"/>
                              <w:rPr>
                                <w:rFonts w:ascii="Calibri" w:hAnsi="Calibri"/>
                                <w:sz w:val="28"/>
                                <w:szCs w:val="22"/>
                                <w:lang w:val="da-DK"/>
                              </w:rPr>
                            </w:pPr>
                            <w:r w:rsidRPr="003B6710">
                              <w:rPr>
                                <w:rFonts w:ascii="Calibri" w:hAnsi="Calibri"/>
                                <w:sz w:val="22"/>
                                <w:lang w:val="da-DK"/>
                              </w:rPr>
                              <w:t>Fra næste side er der en fuld oversættelse af det danske spørgeskema.</w:t>
                            </w:r>
                          </w:p>
                          <w:p w:rsidR="0089457E" w:rsidRPr="003B6710" w:rsidRDefault="0089457E" w:rsidP="00284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247" w:lineRule="auto"/>
                              <w:ind w:left="117" w:right="126"/>
                              <w:jc w:val="left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</w:p>
                          <w:p w:rsidR="0089457E" w:rsidRPr="003B6710" w:rsidRDefault="0089457E" w:rsidP="00284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247" w:lineRule="auto"/>
                              <w:ind w:left="117" w:right="126"/>
                              <w:jc w:val="left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 xml:space="preserve">Det er valgfrit for kommunen, om de spørgsmål, der </w:t>
                            </w: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u w:val="single"/>
                                <w:lang w:val="da-DK"/>
                              </w:rPr>
                              <w:t>ikke</w:t>
                            </w: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 xml:space="preserve"> står med fed skrift, medtages i undersøgelsen.</w:t>
                            </w:r>
                          </w:p>
                          <w:p w:rsidR="0089457E" w:rsidRPr="003B6710" w:rsidRDefault="0089457E" w:rsidP="00284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247" w:lineRule="auto"/>
                              <w:ind w:left="117" w:right="126"/>
                              <w:jc w:val="left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</w:p>
                          <w:p w:rsidR="0089457E" w:rsidRPr="003B6710" w:rsidRDefault="0089457E" w:rsidP="00284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247" w:lineRule="auto"/>
                              <w:ind w:left="117" w:right="126"/>
                              <w:jc w:val="left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Dvs. følgende spørgsmål er valgfrie:</w:t>
                            </w:r>
                          </w:p>
                          <w:p w:rsidR="0089457E" w:rsidRPr="003B6710" w:rsidRDefault="0089457E" w:rsidP="00284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126"/>
                              <w:jc w:val="left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 xml:space="preserve">   2</w:t>
                            </w:r>
                            <w:r w:rsidR="006821E9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-</w:t>
                            </w: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4, 7</w:t>
                            </w:r>
                            <w:r w:rsidR="006821E9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-</w:t>
                            </w: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8, 15</w:t>
                            </w:r>
                            <w:r w:rsidR="006821E9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 xml:space="preserve">-16, </w:t>
                            </w: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19-21</w:t>
                            </w:r>
                            <w:r w:rsidR="006821E9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 xml:space="preserve"> samt 28-3</w:t>
                            </w:r>
                            <w:r w:rsidR="007432A8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1</w:t>
                            </w:r>
                            <w:r w:rsidRPr="003B6710"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  <w:t>.</w:t>
                            </w:r>
                          </w:p>
                          <w:p w:rsidR="0089457E" w:rsidRPr="003B6710" w:rsidRDefault="0089457E" w:rsidP="002843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126"/>
                              <w:jc w:val="left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</w:p>
                          <w:p w:rsidR="0089457E" w:rsidRPr="003B6710" w:rsidRDefault="0089457E" w:rsidP="002843BE">
                            <w:pPr>
                              <w:spacing w:line="240" w:lineRule="auto"/>
                              <w:ind w:left="142" w:right="126"/>
                              <w:jc w:val="left"/>
                              <w:rPr>
                                <w:rFonts w:ascii="Calibri" w:hAnsi="Calibri"/>
                                <w:sz w:val="22"/>
                                <w:lang w:val="da-DK"/>
                              </w:rPr>
                            </w:pPr>
                            <w:r w:rsidRPr="003B6710">
                              <w:rPr>
                                <w:rFonts w:ascii="Calibri" w:hAnsi="Calibri"/>
                                <w:sz w:val="22"/>
                                <w:lang w:val="da-DK"/>
                              </w:rPr>
                              <w:t>De danske spørgsmål kan identificeres i oversat form på baggrund af spørgsmålsnumrene.</w:t>
                            </w:r>
                          </w:p>
                          <w:p w:rsidR="0089457E" w:rsidRPr="003B6710" w:rsidRDefault="0089457E" w:rsidP="008945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2" w:right="126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</w:p>
                          <w:p w:rsidR="0089457E" w:rsidRPr="003B6710" w:rsidRDefault="0089457E" w:rsidP="008945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126"/>
                              <w:rPr>
                                <w:rFonts w:ascii="Calibri" w:hAnsi="Calibri" w:cs="Arial Narrow"/>
                                <w:sz w:val="22"/>
                                <w:lang w:val="da-DK"/>
                              </w:rPr>
                            </w:pPr>
                          </w:p>
                          <w:p w:rsidR="0089457E" w:rsidRPr="003B6710" w:rsidRDefault="0089457E" w:rsidP="0089457E">
                            <w:pPr>
                              <w:rPr>
                                <w:rFonts w:ascii="Calibri" w:hAnsi="Calibri"/>
                                <w:sz w:val="22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80.75pt;margin-top:3.7pt;width:227.25pt;height:17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HgIgIAAEUEAAAOAAAAZHJzL2Uyb0RvYy54bWysU9uO0zAQfUfiHyy/06SRumSjpqulSxHS&#10;wiLt8gGO4yQWtsfYbpPy9YydtiwX8YDIgzV2xsdnzplZ30xakYNwXoKp6XKRUyIMh1aavqafn3av&#10;Skp8YKZlCoyo6VF4erN5+WI92koUMIBqhSMIYnw12poOIdgqyzwfhGZ+AVYY/NmB0yzg1vVZ69iI&#10;6FplRZ5fZSO41jrgwns8vZt/0k3C7zrBw0PXeRGIqilyC2l1aW3imm3WrOods4PkJxrsH1hoJg0+&#10;eoG6Y4GRvZO/QWnJHXjowoKDzqDrJBepBqxmmf9SzePArEi1oDjeXmTy/w+Wfzx8ckS26N01WmWY&#10;RpOexBTIG5jIahkFGq2vMO/RYmaY8ByTU7He3gP/4omB7cBML26dg3EQrEWC6Wb27OqM4yNIM36A&#10;Ft9h+wAJaOqcjuqhHgTR0ajjxZzIheNhUZZX+esVJRz/FUWZXxfJvoxV5+vW+fBOgCYxqKlD9xM8&#10;O9z7gIVg6jklvuZByXYnlUob1zdb5ciBYafs0hdrxys/pSlDRixuVSKTv2Pk6fsThpYBe15JXdPy&#10;ksSqKNxb06aODEyqOUYCyiCPqGQUb5YxTM10cqaB9oiaOph7G2cRgwHcN0pG7Oua+q975gQl6r1B&#10;X+IQnAN3DppzwAzHqzUNlMzhNszDsrdO9gMiz84buEXvOplUjdRmFiee2KtJudNcxWF4vk9ZP6Z/&#10;8x0AAP//AwBQSwMEFAAGAAgAAAAhAING6ZndAAAACgEAAA8AAABkcnMvZG93bnJldi54bWxMj8FO&#10;wzAQRO9I/IO1SNyoE2gNhDgViuAIKqWX3tx4m0TE62Bv2/D3uCc4jmY086ZcTm4QRwyx96Qhn2Ug&#10;kBpve2o1bD5fbx5ARDZkzeAJNfxghGV1eVGawvoTfeBxza1IJRQLo6FjHgspY9OhM3HmR6Tk7X1w&#10;hpMMrbTBnFK5G+RtlinpTE9poTMj1h02X+uD07Cv65oVr97ViEHOX+jt8XvLWl9fTc9PIBgn/gvD&#10;GT+hQ5WYdv5ANopBw0LlixTVcD8HcfazXKVzOw13SimQVSn/X6h+AQAA//8DAFBLAQItABQABgAI&#10;AAAAIQC2gziS/gAAAOEBAAATAAAAAAAAAAAAAAAAAAAAAABbQ29udGVudF9UeXBlc10ueG1sUEsB&#10;Ai0AFAAGAAgAAAAhADj9If/WAAAAlAEAAAsAAAAAAAAAAAAAAAAALwEAAF9yZWxzLy5yZWxzUEsB&#10;Ai0AFAAGAAgAAAAhAIh+IeAiAgAARQQAAA4AAAAAAAAAAAAAAAAALgIAAGRycy9lMm9Eb2MueG1s&#10;UEsBAi0AFAAGAAgAAAAhAING6ZndAAAACgEAAA8AAAAAAAAAAAAAAAAAfAQAAGRycy9kb3ducmV2&#10;LnhtbFBLBQYAAAAABAAEAPMAAACGBQAAAAA=&#10;" strokeweight="1.25pt">
                <v:textbox inset="0,0,0,0">
                  <w:txbxContent>
                    <w:p w:rsidR="0089457E" w:rsidRPr="00C30500" w:rsidRDefault="0089457E" w:rsidP="008945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rPr>
                          <w:rFonts w:ascii="Calibri" w:hAnsi="Calibri" w:cs="Arial Narrow"/>
                          <w:sz w:val="24"/>
                          <w:szCs w:val="20"/>
                        </w:rPr>
                      </w:pPr>
                    </w:p>
                    <w:p w:rsidR="0089457E" w:rsidRPr="003B6710" w:rsidRDefault="0089457E" w:rsidP="002843BE">
                      <w:pPr>
                        <w:spacing w:line="240" w:lineRule="auto"/>
                        <w:ind w:left="142" w:right="126"/>
                        <w:jc w:val="left"/>
                        <w:rPr>
                          <w:rFonts w:ascii="Calibri" w:hAnsi="Calibri"/>
                          <w:sz w:val="28"/>
                          <w:szCs w:val="22"/>
                          <w:lang w:val="da-DK"/>
                        </w:rPr>
                      </w:pPr>
                      <w:r w:rsidRPr="003B6710">
                        <w:rPr>
                          <w:rFonts w:ascii="Calibri" w:hAnsi="Calibri"/>
                          <w:sz w:val="22"/>
                          <w:lang w:val="da-DK"/>
                        </w:rPr>
                        <w:t>Fra næste side er der en fuld oversættelse af det danske spørgeskema.</w:t>
                      </w:r>
                    </w:p>
                    <w:p w:rsidR="0089457E" w:rsidRPr="003B6710" w:rsidRDefault="0089457E" w:rsidP="00284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247" w:lineRule="auto"/>
                        <w:ind w:left="117" w:right="126"/>
                        <w:jc w:val="left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</w:p>
                    <w:p w:rsidR="0089457E" w:rsidRPr="003B6710" w:rsidRDefault="0089457E" w:rsidP="00284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247" w:lineRule="auto"/>
                        <w:ind w:left="117" w:right="126"/>
                        <w:jc w:val="left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 xml:space="preserve">Det er valgfrit for kommunen, om de spørgsmål, der </w:t>
                      </w:r>
                      <w:r w:rsidRPr="003B6710">
                        <w:rPr>
                          <w:rFonts w:ascii="Calibri" w:hAnsi="Calibri" w:cs="Arial Narrow"/>
                          <w:sz w:val="22"/>
                          <w:u w:val="single"/>
                          <w:lang w:val="da-DK"/>
                        </w:rPr>
                        <w:t>ikke</w:t>
                      </w:r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 xml:space="preserve"> står med fed skrift, medtages i undersøgelsen.</w:t>
                      </w:r>
                    </w:p>
                    <w:p w:rsidR="0089457E" w:rsidRPr="003B6710" w:rsidRDefault="0089457E" w:rsidP="00284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247" w:lineRule="auto"/>
                        <w:ind w:left="117" w:right="126"/>
                        <w:jc w:val="left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</w:p>
                    <w:p w:rsidR="0089457E" w:rsidRPr="003B6710" w:rsidRDefault="0089457E" w:rsidP="00284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line="247" w:lineRule="auto"/>
                        <w:ind w:left="117" w:right="126"/>
                        <w:jc w:val="left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Dvs. følgende spørgsmål er valgfrie:</w:t>
                      </w:r>
                    </w:p>
                    <w:p w:rsidR="0089457E" w:rsidRPr="003B6710" w:rsidRDefault="0089457E" w:rsidP="00284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right="126"/>
                        <w:jc w:val="left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 xml:space="preserve">   2</w:t>
                      </w:r>
                      <w:r w:rsidR="006821E9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-</w:t>
                      </w:r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4, 7</w:t>
                      </w:r>
                      <w:r w:rsidR="006821E9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-</w:t>
                      </w:r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8, 15</w:t>
                      </w:r>
                      <w:r w:rsidR="006821E9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 xml:space="preserve">-16, </w:t>
                      </w:r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19-21</w:t>
                      </w:r>
                      <w:r w:rsidR="006821E9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 xml:space="preserve"> samt 28-3</w:t>
                      </w:r>
                      <w:r w:rsidR="007432A8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1</w:t>
                      </w:r>
                      <w:bookmarkStart w:id="1" w:name="_GoBack"/>
                      <w:bookmarkEnd w:id="1"/>
                      <w:r w:rsidRPr="003B6710">
                        <w:rPr>
                          <w:rFonts w:ascii="Calibri" w:hAnsi="Calibri" w:cs="Arial Narrow"/>
                          <w:sz w:val="22"/>
                          <w:lang w:val="da-DK"/>
                        </w:rPr>
                        <w:t>.</w:t>
                      </w:r>
                    </w:p>
                    <w:p w:rsidR="0089457E" w:rsidRPr="003B6710" w:rsidRDefault="0089457E" w:rsidP="002843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right="126"/>
                        <w:jc w:val="left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</w:p>
                    <w:p w:rsidR="0089457E" w:rsidRPr="003B6710" w:rsidRDefault="0089457E" w:rsidP="002843BE">
                      <w:pPr>
                        <w:spacing w:line="240" w:lineRule="auto"/>
                        <w:ind w:left="142" w:right="126"/>
                        <w:jc w:val="left"/>
                        <w:rPr>
                          <w:rFonts w:ascii="Calibri" w:hAnsi="Calibri"/>
                          <w:sz w:val="22"/>
                          <w:lang w:val="da-DK"/>
                        </w:rPr>
                      </w:pPr>
                      <w:r w:rsidRPr="003B6710">
                        <w:rPr>
                          <w:rFonts w:ascii="Calibri" w:hAnsi="Calibri"/>
                          <w:sz w:val="22"/>
                          <w:lang w:val="da-DK"/>
                        </w:rPr>
                        <w:t>De danske spørgsmål kan identificeres i oversat form på baggrund af spørgsmålsnumrene.</w:t>
                      </w:r>
                    </w:p>
                    <w:p w:rsidR="0089457E" w:rsidRPr="003B6710" w:rsidRDefault="0089457E" w:rsidP="008945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left="142" w:right="126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</w:p>
                    <w:p w:rsidR="0089457E" w:rsidRPr="003B6710" w:rsidRDefault="0089457E" w:rsidP="008945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0" w:lineRule="exact"/>
                        <w:ind w:right="126"/>
                        <w:rPr>
                          <w:rFonts w:ascii="Calibri" w:hAnsi="Calibri" w:cs="Arial Narrow"/>
                          <w:sz w:val="22"/>
                          <w:lang w:val="da-DK"/>
                        </w:rPr>
                      </w:pPr>
                    </w:p>
                    <w:p w:rsidR="0089457E" w:rsidRPr="003B6710" w:rsidRDefault="0089457E" w:rsidP="0089457E">
                      <w:pPr>
                        <w:rPr>
                          <w:rFonts w:ascii="Calibri" w:hAnsi="Calibri"/>
                          <w:sz w:val="22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541">
        <w:rPr>
          <w:rFonts w:ascii="Arial Narrow" w:hAnsi="Arial Narrow" w:cs="Arial Narrow"/>
          <w:noProof/>
          <w:color w:val="000000"/>
          <w:sz w:val="20"/>
          <w:szCs w:val="20"/>
          <w:lang w:val="da-DK" w:eastAsia="da-DK"/>
        </w:rPr>
        <w:drawing>
          <wp:inline distT="0" distB="0" distL="0" distR="0">
            <wp:extent cx="2743200" cy="1828800"/>
            <wp:effectExtent l="0" t="0" r="0" b="0"/>
            <wp:docPr id="3" name="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before="2" w:line="160" w:lineRule="exact"/>
        <w:rPr>
          <w:rFonts w:cs="Arial"/>
          <w:color w:val="000000"/>
          <w:sz w:val="16"/>
          <w:szCs w:val="16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/>
          <w:sz w:val="20"/>
          <w:szCs w:val="20"/>
        </w:rPr>
      </w:pPr>
    </w:p>
    <w:p w:rsidR="0089457E" w:rsidRDefault="0089457E" w:rsidP="0089457E">
      <w:pPr>
        <w:widowControl w:val="0"/>
        <w:autoSpaceDE w:val="0"/>
        <w:autoSpaceDN w:val="0"/>
        <w:bidi/>
        <w:adjustRightInd w:val="0"/>
        <w:spacing w:line="2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rtl/>
        </w:rPr>
        <w:br w:type="page"/>
      </w:r>
    </w:p>
    <w:p w:rsidR="002E0C14" w:rsidRDefault="002E0C14" w:rsidP="00050E33">
      <w:pPr>
        <w:rPr>
          <w:lang w:val="es-ES_tradnl"/>
        </w:rPr>
      </w:pPr>
    </w:p>
    <w:p w:rsidR="0095284B" w:rsidRPr="00304B42" w:rsidRDefault="0095284B" w:rsidP="0095284B">
      <w:pPr>
        <w:rPr>
          <w:szCs w:val="20"/>
        </w:rPr>
      </w:pPr>
    </w:p>
    <w:p w:rsidR="0095284B" w:rsidRDefault="0095284B" w:rsidP="0095284B"/>
    <w:p w:rsidR="0089457E" w:rsidRDefault="0089457E" w:rsidP="0095284B"/>
    <w:p w:rsidR="0089457E" w:rsidRDefault="0089457E" w:rsidP="0095284B"/>
    <w:p w:rsidR="0089457E" w:rsidRDefault="0089457E" w:rsidP="0095284B"/>
    <w:p w:rsidR="0095284B" w:rsidRPr="00304B42" w:rsidRDefault="0095284B" w:rsidP="00304B42"/>
    <w:p w:rsidR="0095284B" w:rsidRPr="00FC710C" w:rsidRDefault="00FC710C" w:rsidP="00FC710C">
      <w:pPr>
        <w:jc w:val="left"/>
        <w:rPr>
          <w:rFonts w:ascii="Arial Narrow" w:hAnsi="Arial Narrow"/>
          <w:sz w:val="44"/>
          <w:szCs w:val="44"/>
        </w:rPr>
      </w:pPr>
      <w:r w:rsidRPr="00FC710C">
        <w:rPr>
          <w:rFonts w:ascii="Arial Narrow" w:hAnsi="Arial Narrow"/>
          <w:sz w:val="44"/>
          <w:szCs w:val="44"/>
        </w:rPr>
        <w:t>QUESTIONNAIRE</w:t>
      </w:r>
      <w:r>
        <w:rPr>
          <w:rFonts w:ascii="Arial Narrow" w:hAnsi="Arial Narrow"/>
          <w:sz w:val="44"/>
          <w:szCs w:val="44"/>
        </w:rPr>
        <w:br/>
      </w:r>
      <w:r w:rsidRPr="00FC710C">
        <w:rPr>
          <w:rFonts w:ascii="Arial Narrow" w:hAnsi="Arial Narrow"/>
          <w:sz w:val="44"/>
          <w:szCs w:val="44"/>
        </w:rPr>
        <w:t>FOR RECIPIENTS OF HOME-CARE SERVICES</w:t>
      </w:r>
    </w:p>
    <w:p w:rsidR="00304B42" w:rsidRPr="00D55B52" w:rsidRDefault="00304B42" w:rsidP="00304B42"/>
    <w:p w:rsidR="00304B42" w:rsidRPr="00D55B52" w:rsidRDefault="00304B42" w:rsidP="00304B42"/>
    <w:p w:rsidR="0032716C" w:rsidRPr="00D55B52" w:rsidRDefault="0032716C" w:rsidP="00304B42"/>
    <w:p w:rsidR="0032716C" w:rsidRPr="00D55B52" w:rsidRDefault="0032716C" w:rsidP="005F2D86">
      <w:pPr>
        <w:tabs>
          <w:tab w:val="left" w:pos="2404"/>
        </w:tabs>
      </w:pPr>
    </w:p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32716C" w:rsidRPr="00D55B52" w:rsidRDefault="0032716C" w:rsidP="00304B42"/>
    <w:p w:rsidR="00CB733C" w:rsidRDefault="00CB733C" w:rsidP="00304B42"/>
    <w:p w:rsidR="00417E8D" w:rsidRPr="00D55B52" w:rsidRDefault="00417E8D" w:rsidP="00304B42"/>
    <w:p w:rsidR="00CB733C" w:rsidRDefault="00CB733C" w:rsidP="00304B42"/>
    <w:p w:rsidR="00E16097" w:rsidRDefault="00E16097" w:rsidP="00304B42"/>
    <w:p w:rsidR="00E16097" w:rsidRDefault="00E16097" w:rsidP="00304B42"/>
    <w:p w:rsidR="0032716C" w:rsidRPr="00AA5AC6" w:rsidRDefault="00D80024" w:rsidP="00AA5AC6">
      <w:r>
        <w:br w:type="page"/>
      </w:r>
    </w:p>
    <w:p w:rsidR="00AA5AC6" w:rsidRDefault="00AA5AC6" w:rsidP="00AA5AC6"/>
    <w:p w:rsidR="004C769D" w:rsidRDefault="004C769D" w:rsidP="00AA5AC6"/>
    <w:p w:rsidR="00AE0CD7" w:rsidRDefault="00AE0CD7" w:rsidP="00AA5AC6"/>
    <w:p w:rsidR="00D074A5" w:rsidRDefault="00D074A5" w:rsidP="00AA5AC6"/>
    <w:p w:rsidR="004C769D" w:rsidRPr="004C769D" w:rsidRDefault="004C769D" w:rsidP="004C769D">
      <w:pPr>
        <w:rPr>
          <w:rFonts w:eastAsia="SimSun"/>
          <w:b/>
          <w:bCs/>
          <w:color w:val="6F7075"/>
          <w:sz w:val="32"/>
        </w:rPr>
      </w:pPr>
      <w:r w:rsidRPr="004C769D">
        <w:rPr>
          <w:rFonts w:eastAsia="SimSun"/>
          <w:b/>
          <w:bCs/>
          <w:color w:val="6F7075"/>
          <w:sz w:val="32"/>
        </w:rPr>
        <w:t>Guidance</w:t>
      </w:r>
    </w:p>
    <w:p w:rsidR="00AE0CD7" w:rsidRDefault="00AE0CD7" w:rsidP="00AA5AC6"/>
    <w:p w:rsidR="006D1945" w:rsidRDefault="006D1945" w:rsidP="00AA5AC6"/>
    <w:tbl>
      <w:tblPr>
        <w:tblW w:w="5000" w:type="pct"/>
        <w:tblLook w:val="01E0" w:firstRow="1" w:lastRow="1" w:firstColumn="1" w:lastColumn="1" w:noHBand="0" w:noVBand="0"/>
      </w:tblPr>
      <w:tblGrid>
        <w:gridCol w:w="5022"/>
        <w:gridCol w:w="400"/>
        <w:gridCol w:w="5057"/>
      </w:tblGrid>
      <w:tr w:rsidR="00AE0CD7" w:rsidTr="00C30500">
        <w:trPr>
          <w:trHeight w:val="284"/>
        </w:trPr>
        <w:tc>
          <w:tcPr>
            <w:tcW w:w="2396" w:type="pct"/>
          </w:tcPr>
          <w:p w:rsidR="006D1945" w:rsidRPr="00C30500" w:rsidRDefault="006D1945" w:rsidP="006D1945">
            <w:pPr>
              <w:rPr>
                <w:rStyle w:val="Color"/>
                <w:b w:val="0"/>
              </w:rPr>
            </w:pPr>
            <w:r w:rsidRPr="00C30500">
              <w:rPr>
                <w:rStyle w:val="Color"/>
                <w:b w:val="0"/>
              </w:rPr>
              <w:t>Complete the form with a black or blue ballpoint pen.</w:t>
            </w:r>
          </w:p>
          <w:p w:rsidR="006D1945" w:rsidRPr="00C30500" w:rsidRDefault="006D1945" w:rsidP="006D1945">
            <w:pPr>
              <w:rPr>
                <w:rStyle w:val="Color"/>
                <w:b w:val="0"/>
              </w:rPr>
            </w:pPr>
          </w:p>
          <w:p w:rsidR="006D1945" w:rsidRPr="00C30500" w:rsidRDefault="006D1945" w:rsidP="006D1945">
            <w:pPr>
              <w:rPr>
                <w:rStyle w:val="Color"/>
                <w:b w:val="0"/>
              </w:rPr>
            </w:pPr>
            <w:r w:rsidRPr="00C30500">
              <w:rPr>
                <w:rStyle w:val="Color"/>
                <w:b w:val="0"/>
              </w:rPr>
              <w:t>Please answer all the questions and return the questionnaire in the enclosed pre-paid envelope.</w:t>
            </w:r>
          </w:p>
          <w:p w:rsidR="006D1945" w:rsidRPr="00C30500" w:rsidRDefault="006D1945" w:rsidP="006D1945">
            <w:pPr>
              <w:rPr>
                <w:rStyle w:val="Color"/>
                <w:b w:val="0"/>
              </w:rPr>
            </w:pPr>
          </w:p>
          <w:p w:rsidR="00AE0CD7" w:rsidRPr="00C30500" w:rsidRDefault="006D1945" w:rsidP="006D1945">
            <w:pPr>
              <w:rPr>
                <w:rStyle w:val="Color"/>
                <w:b w:val="0"/>
              </w:rPr>
            </w:pPr>
            <w:r w:rsidRPr="00C30500">
              <w:rPr>
                <w:rStyle w:val="Color"/>
                <w:b w:val="0"/>
              </w:rPr>
              <w:t>It is important for the quality and usability of the survey that all questions are answered.</w:t>
            </w:r>
          </w:p>
        </w:tc>
        <w:tc>
          <w:tcPr>
            <w:tcW w:w="191" w:type="pct"/>
          </w:tcPr>
          <w:p w:rsidR="00AE0CD7" w:rsidRDefault="00AE0CD7" w:rsidP="00AA5AC6"/>
        </w:tc>
        <w:tc>
          <w:tcPr>
            <w:tcW w:w="2413" w:type="pct"/>
          </w:tcPr>
          <w:p w:rsidR="006D1945" w:rsidRPr="00C30500" w:rsidRDefault="006D1945" w:rsidP="006D1945">
            <w:pPr>
              <w:rPr>
                <w:rStyle w:val="Color"/>
                <w:b w:val="0"/>
              </w:rPr>
            </w:pPr>
            <w:r w:rsidRPr="00C30500">
              <w:rPr>
                <w:rStyle w:val="Color"/>
                <w:b w:val="0"/>
              </w:rPr>
              <w:t>If there are questions where none of the response options perfectly match your situation, cross the response that best matches your situation.</w:t>
            </w:r>
          </w:p>
          <w:p w:rsidR="006D1945" w:rsidRPr="00C30500" w:rsidRDefault="006D1945" w:rsidP="006D1945">
            <w:pPr>
              <w:rPr>
                <w:rStyle w:val="Color"/>
                <w:b w:val="0"/>
              </w:rPr>
            </w:pPr>
          </w:p>
          <w:p w:rsidR="00AE0CD7" w:rsidRPr="00C30500" w:rsidRDefault="006D1945" w:rsidP="006D1945">
            <w:pPr>
              <w:rPr>
                <w:rStyle w:val="Color"/>
                <w:b w:val="0"/>
              </w:rPr>
            </w:pPr>
            <w:r w:rsidRPr="00C30500">
              <w:rPr>
                <w:rStyle w:val="Color"/>
                <w:b w:val="0"/>
              </w:rPr>
              <w:t>The responses are scanned by a machine, so all numbers and crosses must be easy to register.</w:t>
            </w:r>
            <w:r w:rsidR="00AD38C3" w:rsidRPr="00C30500">
              <w:rPr>
                <w:rStyle w:val="Color"/>
                <w:b w:val="0"/>
              </w:rPr>
              <w:t xml:space="preserve"> </w:t>
            </w:r>
            <w:r w:rsidRPr="00C30500">
              <w:rPr>
                <w:rStyle w:val="Color"/>
                <w:b w:val="0"/>
              </w:rPr>
              <w:t>See below.</w:t>
            </w:r>
          </w:p>
        </w:tc>
      </w:tr>
    </w:tbl>
    <w:p w:rsidR="00AA5AC6" w:rsidRDefault="00AA5AC6" w:rsidP="00AA5AC6"/>
    <w:p w:rsidR="0020429D" w:rsidRDefault="0020429D" w:rsidP="00C316EC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1440"/>
        <w:gridCol w:w="1500"/>
        <w:gridCol w:w="1627"/>
        <w:gridCol w:w="1326"/>
      </w:tblGrid>
      <w:tr w:rsidR="00295C0A" w:rsidRPr="00C30500" w:rsidTr="00C30500">
        <w:trPr>
          <w:trHeight w:val="284"/>
        </w:trPr>
        <w:tc>
          <w:tcPr>
            <w:tcW w:w="219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295C0A" w:rsidRPr="00C30500" w:rsidRDefault="00295C0A" w:rsidP="00C316EC">
            <w:pPr>
              <w:rPr>
                <w:rFonts w:eastAsia="SimSun"/>
              </w:rPr>
            </w:pPr>
          </w:p>
        </w:tc>
        <w:tc>
          <w:tcPr>
            <w:tcW w:w="1414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5C0A" w:rsidRPr="00C30500" w:rsidRDefault="00295C0A" w:rsidP="00C30500">
            <w:pPr>
              <w:jc w:val="center"/>
              <w:rPr>
                <w:rFonts w:eastAsia="SimSun"/>
              </w:rPr>
            </w:pPr>
            <w:r w:rsidRPr="00C30500">
              <w:rPr>
                <w:rFonts w:eastAsia="SimSun"/>
              </w:rPr>
              <w:t>CORRECT</w:t>
            </w:r>
          </w:p>
        </w:tc>
        <w:tc>
          <w:tcPr>
            <w:tcW w:w="1392" w:type="pct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333333"/>
          </w:tcPr>
          <w:p w:rsidR="00295C0A" w:rsidRPr="00C30500" w:rsidRDefault="00295C0A" w:rsidP="00C30500">
            <w:pPr>
              <w:jc w:val="center"/>
              <w:rPr>
                <w:rFonts w:eastAsia="SimSun"/>
              </w:rPr>
            </w:pPr>
            <w:r w:rsidRPr="00C30500">
              <w:rPr>
                <w:rFonts w:eastAsia="SimSun"/>
              </w:rPr>
              <w:t>INCORRECT</w:t>
            </w:r>
          </w:p>
        </w:tc>
      </w:tr>
      <w:tr w:rsidR="00AA31A8" w:rsidRPr="00C30500" w:rsidTr="00C30500">
        <w:trPr>
          <w:trHeight w:val="1418"/>
        </w:trPr>
        <w:tc>
          <w:tcPr>
            <w:tcW w:w="219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D1945" w:rsidRPr="00C30500" w:rsidRDefault="006D1945" w:rsidP="00C30500">
            <w:pPr>
              <w:jc w:val="left"/>
              <w:rPr>
                <w:rFonts w:eastAsia="SimSun"/>
              </w:rPr>
            </w:pPr>
          </w:p>
        </w:tc>
        <w:tc>
          <w:tcPr>
            <w:tcW w:w="6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D1945" w:rsidRPr="00C30500" w:rsidRDefault="005C6541" w:rsidP="00C30500">
            <w:pPr>
              <w:jc w:val="left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487045" cy="546100"/>
                  <wp:effectExtent l="19050" t="0" r="825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1945" w:rsidRPr="00C30500" w:rsidRDefault="005C6541" w:rsidP="00C30500">
            <w:pPr>
              <w:jc w:val="right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522605" cy="510540"/>
                  <wp:effectExtent l="1905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D1945" w:rsidRPr="00C30500" w:rsidRDefault="005C6541" w:rsidP="00C30500">
            <w:pPr>
              <w:jc w:val="left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866775" cy="629285"/>
                  <wp:effectExtent l="19050" t="0" r="952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D1945" w:rsidRPr="00C30500" w:rsidRDefault="005C6541" w:rsidP="00C30500">
            <w:pPr>
              <w:jc w:val="right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487045" cy="546100"/>
                  <wp:effectExtent l="19050" t="0" r="8255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1A8" w:rsidRPr="00C30500" w:rsidTr="00C30500">
        <w:trPr>
          <w:trHeight w:val="1418"/>
        </w:trPr>
        <w:tc>
          <w:tcPr>
            <w:tcW w:w="219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A31A8" w:rsidRPr="00C30500" w:rsidRDefault="00AA31A8" w:rsidP="00C30500">
            <w:pPr>
              <w:jc w:val="left"/>
              <w:rPr>
                <w:rFonts w:eastAsia="SimSun"/>
              </w:rPr>
            </w:pPr>
            <w:r w:rsidRPr="00C30500">
              <w:rPr>
                <w:rFonts w:eastAsia="SimSun"/>
              </w:rPr>
              <w:t>If you cross a box by mistake, fill in the box completely and then cross the right box.</w:t>
            </w:r>
          </w:p>
        </w:tc>
        <w:tc>
          <w:tcPr>
            <w:tcW w:w="6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A31A8" w:rsidRPr="00C30500" w:rsidRDefault="005C6541" w:rsidP="00C30500">
            <w:pPr>
              <w:jc w:val="left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522605" cy="558165"/>
                  <wp:effectExtent l="1905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A31A8" w:rsidRPr="00C30500" w:rsidRDefault="005C6541" w:rsidP="00C30500">
            <w:pPr>
              <w:jc w:val="right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522605" cy="510540"/>
                  <wp:effectExtent l="1905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A31A8" w:rsidRPr="00C30500" w:rsidRDefault="005C6541" w:rsidP="00C30500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1591310" cy="570230"/>
                  <wp:effectExtent l="19050" t="0" r="889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6EA" w:rsidRPr="00C30500" w:rsidTr="00C30500">
        <w:trPr>
          <w:trHeight w:val="1418"/>
        </w:trPr>
        <w:tc>
          <w:tcPr>
            <w:tcW w:w="2194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16EA" w:rsidRPr="00C30500" w:rsidRDefault="00C716EA" w:rsidP="00C30500">
            <w:pPr>
              <w:jc w:val="left"/>
              <w:rPr>
                <w:rFonts w:eastAsia="SimSun"/>
              </w:rPr>
            </w:pPr>
          </w:p>
        </w:tc>
        <w:tc>
          <w:tcPr>
            <w:tcW w:w="1414" w:type="pct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716EA" w:rsidRPr="00C30500" w:rsidRDefault="005C6541" w:rsidP="00C30500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985520" cy="558165"/>
                  <wp:effectExtent l="19050" t="0" r="508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C716EA" w:rsidRPr="00C30500" w:rsidRDefault="005C6541" w:rsidP="00C30500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985520" cy="522605"/>
                  <wp:effectExtent l="19050" t="0" r="508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6EA" w:rsidRPr="00C30500" w:rsidTr="00C30500">
        <w:trPr>
          <w:trHeight w:val="1418"/>
        </w:trPr>
        <w:tc>
          <w:tcPr>
            <w:tcW w:w="219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716EA" w:rsidRPr="00C30500" w:rsidRDefault="00C716EA" w:rsidP="00C30500">
            <w:pPr>
              <w:jc w:val="left"/>
              <w:rPr>
                <w:rFonts w:eastAsia="SimSun"/>
              </w:rPr>
            </w:pPr>
            <w:r w:rsidRPr="00C30500">
              <w:rPr>
                <w:rFonts w:eastAsia="SimSun"/>
              </w:rPr>
              <w:t>To correct a number, cross out the incorrect number and write the correct number above it.</w:t>
            </w:r>
          </w:p>
        </w:tc>
        <w:tc>
          <w:tcPr>
            <w:tcW w:w="1414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C716EA" w:rsidRPr="00C30500" w:rsidRDefault="005C6541" w:rsidP="00C30500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985520" cy="878840"/>
                  <wp:effectExtent l="19050" t="0" r="508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:rsidR="00C716EA" w:rsidRPr="00C30500" w:rsidRDefault="005C6541" w:rsidP="00C30500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noProof/>
                <w:lang w:val="da-DK" w:eastAsia="da-DK"/>
              </w:rPr>
              <w:drawing>
                <wp:inline distT="0" distB="0" distL="0" distR="0">
                  <wp:extent cx="1021080" cy="534670"/>
                  <wp:effectExtent l="19050" t="0" r="762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945" w:rsidRDefault="006D1945" w:rsidP="00C316EC">
      <w:pPr>
        <w:rPr>
          <w:rFonts w:eastAsia="SimSun"/>
        </w:rPr>
      </w:pPr>
    </w:p>
    <w:p w:rsidR="00637D3D" w:rsidRDefault="005A79B6" w:rsidP="00C316EC">
      <w:r>
        <w:br w:type="page"/>
      </w:r>
    </w:p>
    <w:p w:rsidR="00496AD4" w:rsidRDefault="00496AD4" w:rsidP="00C141B4"/>
    <w:p w:rsidR="008E4C09" w:rsidRDefault="008E4C09" w:rsidP="00C141B4">
      <w:pPr>
        <w:rPr>
          <w:rFonts w:eastAsia="SimSun"/>
          <w:b/>
          <w:bCs/>
          <w:color w:val="777777"/>
          <w:sz w:val="32"/>
        </w:rPr>
      </w:pPr>
      <w:r>
        <w:rPr>
          <w:rFonts w:eastAsia="SimSun"/>
          <w:b/>
          <w:bCs/>
          <w:color w:val="777777"/>
          <w:sz w:val="32"/>
        </w:rPr>
        <w:t>Personal care</w:t>
      </w:r>
    </w:p>
    <w:p w:rsidR="00496AD4" w:rsidRPr="008E4C09" w:rsidRDefault="008E4C09" w:rsidP="004D7DC4">
      <w:pPr>
        <w:jc w:val="left"/>
        <w:rPr>
          <w:rFonts w:eastAsia="SimSun"/>
        </w:rPr>
      </w:pPr>
      <w:r w:rsidRPr="008E4C09">
        <w:rPr>
          <w:rFonts w:eastAsia="SimSun"/>
          <w:b/>
          <w:sz w:val="22"/>
          <w:szCs w:val="22"/>
        </w:rPr>
        <w:t>First we would like to ask a few questions about personal care</w:t>
      </w:r>
      <w:r w:rsidR="004D7DC4">
        <w:rPr>
          <w:rFonts w:eastAsia="SimSun"/>
          <w:b/>
          <w:sz w:val="22"/>
          <w:szCs w:val="22"/>
        </w:rPr>
        <w:br/>
      </w:r>
      <w:r w:rsidRPr="008E4C09">
        <w:rPr>
          <w:rFonts w:eastAsia="SimSun"/>
        </w:rPr>
        <w:t>(e.g. bathing/showering, going to the toilet, washing, undressing and dressing)</w:t>
      </w:r>
    </w:p>
    <w:p w:rsidR="008E4C09" w:rsidRPr="00D3684F" w:rsidRDefault="008E4C09" w:rsidP="00D3684F">
      <w:pPr>
        <w:rPr>
          <w:rFonts w:eastAsia="SimSun"/>
        </w:rPr>
      </w:pPr>
    </w:p>
    <w:tbl>
      <w:tblPr>
        <w:tblW w:w="5005" w:type="pct"/>
        <w:tblLayout w:type="fixed"/>
        <w:tblLook w:val="01E0" w:firstRow="1" w:lastRow="1" w:firstColumn="1" w:lastColumn="1" w:noHBand="0" w:noVBand="0"/>
      </w:tblPr>
      <w:tblGrid>
        <w:gridCol w:w="5443"/>
        <w:gridCol w:w="740"/>
        <w:gridCol w:w="701"/>
        <w:gridCol w:w="766"/>
        <w:gridCol w:w="747"/>
        <w:gridCol w:w="768"/>
        <w:gridCol w:w="644"/>
        <w:gridCol w:w="680"/>
      </w:tblGrid>
      <w:tr w:rsidR="007F65A1" w:rsidRPr="00C30500" w:rsidTr="00C30500">
        <w:trPr>
          <w:trHeight w:val="284"/>
        </w:trPr>
        <w:tc>
          <w:tcPr>
            <w:tcW w:w="2595" w:type="pct"/>
          </w:tcPr>
          <w:p w:rsidR="009F52AE" w:rsidRPr="00C30500" w:rsidRDefault="009F52AE" w:rsidP="00C30500">
            <w:pPr>
              <w:spacing w:line="312" w:lineRule="auto"/>
              <w:ind w:right="2268"/>
              <w:jc w:val="left"/>
              <w:rPr>
                <w:rFonts w:eastAsia="SimSun"/>
                <w:b/>
              </w:rPr>
            </w:pPr>
            <w:r w:rsidRPr="00C30500">
              <w:rPr>
                <w:rFonts w:eastAsia="SimSun"/>
                <w:b/>
              </w:rPr>
              <w:t>WHAT DO YOU THINK ABOUT THE HELP YOU RECEIVE WITH:</w:t>
            </w:r>
          </w:p>
          <w:p w:rsidR="009F52AE" w:rsidRPr="00C30500" w:rsidRDefault="009F52AE" w:rsidP="00C30500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C30500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53" w:type="pct"/>
          </w:tcPr>
          <w:p w:rsidR="009F52AE" w:rsidRPr="00C30500" w:rsidRDefault="009F52A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very satisfied</w:t>
            </w:r>
          </w:p>
        </w:tc>
        <w:tc>
          <w:tcPr>
            <w:tcW w:w="334" w:type="pct"/>
          </w:tcPr>
          <w:p w:rsidR="009F52AE" w:rsidRPr="00C30500" w:rsidRDefault="009F52A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satisfied</w:t>
            </w:r>
          </w:p>
        </w:tc>
        <w:tc>
          <w:tcPr>
            <w:tcW w:w="365" w:type="pct"/>
          </w:tcPr>
          <w:p w:rsidR="009F52AE" w:rsidRPr="00C30500" w:rsidRDefault="009F52A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Both satisfied and dissatisfied</w:t>
            </w:r>
          </w:p>
        </w:tc>
        <w:tc>
          <w:tcPr>
            <w:tcW w:w="356" w:type="pct"/>
          </w:tcPr>
          <w:p w:rsidR="009F52AE" w:rsidRPr="00C30500" w:rsidRDefault="009F52A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dissatisfied</w:t>
            </w:r>
          </w:p>
        </w:tc>
        <w:tc>
          <w:tcPr>
            <w:tcW w:w="366" w:type="pct"/>
          </w:tcPr>
          <w:p w:rsidR="009F52AE" w:rsidRPr="00C30500" w:rsidRDefault="009F52A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very dissatisfied</w:t>
            </w:r>
          </w:p>
        </w:tc>
        <w:tc>
          <w:tcPr>
            <w:tcW w:w="307" w:type="pct"/>
          </w:tcPr>
          <w:p w:rsidR="009F52AE" w:rsidRPr="00C30500" w:rsidRDefault="009F52A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Don't know</w:t>
            </w:r>
          </w:p>
        </w:tc>
        <w:tc>
          <w:tcPr>
            <w:tcW w:w="324" w:type="pct"/>
          </w:tcPr>
          <w:p w:rsidR="009F52AE" w:rsidRPr="00C30500" w:rsidRDefault="00D307F5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Do not receive help</w:t>
            </w:r>
          </w:p>
        </w:tc>
      </w:tr>
      <w:tr w:rsidR="007F65A1" w:rsidRPr="00C30500" w:rsidTr="00C30500">
        <w:trPr>
          <w:trHeight w:val="284"/>
        </w:trPr>
        <w:tc>
          <w:tcPr>
            <w:tcW w:w="2595" w:type="pct"/>
            <w:tcBorders>
              <w:bottom w:val="single" w:sz="4" w:space="0" w:color="auto"/>
            </w:tcBorders>
          </w:tcPr>
          <w:p w:rsidR="009F52AE" w:rsidRPr="00C30500" w:rsidRDefault="009F52AE" w:rsidP="00C30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9F52A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7180" cy="260985"/>
                  <wp:effectExtent l="19050" t="0" r="762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9F52A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9F52A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9F52A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9F52A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F52A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9F52AE" w:rsidRPr="00D307F5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08610" cy="273050"/>
                  <wp:effectExtent l="1905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Pr="00C30500" w:rsidRDefault="00782843" w:rsidP="00C3050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C30500">
              <w:rPr>
                <w:rStyle w:val="Color"/>
                <w:rFonts w:ascii="Arial Narrow" w:hAnsi="Arial Narrow"/>
              </w:rPr>
              <w:t>1.</w:t>
            </w:r>
            <w:r w:rsidR="00106E75" w:rsidRPr="00C30500">
              <w:rPr>
                <w:rStyle w:val="Color"/>
                <w:rFonts w:ascii="Arial Narrow" w:hAnsi="Arial Narrow"/>
              </w:rPr>
              <w:tab/>
            </w:r>
            <w:r w:rsidRPr="00C30500">
              <w:rPr>
                <w:rStyle w:val="Color"/>
                <w:rFonts w:ascii="Arial Narrow" w:hAnsi="Arial Narrow"/>
              </w:rPr>
              <w:t>Showering/bathing?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Pr="00C30500" w:rsidRDefault="00782843" w:rsidP="00C30500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C30500">
              <w:rPr>
                <w:rFonts w:ascii="Arial Narrow" w:eastAsia="SimSun" w:hAnsi="Arial Narrow"/>
              </w:rPr>
              <w:t>2.</w:t>
            </w:r>
            <w:r w:rsidR="00106E75" w:rsidRPr="00C30500">
              <w:rPr>
                <w:rFonts w:ascii="Arial Narrow" w:eastAsia="SimSun" w:hAnsi="Arial Narrow"/>
              </w:rPr>
              <w:tab/>
            </w:r>
            <w:r w:rsidRPr="00C30500">
              <w:rPr>
                <w:rFonts w:ascii="Arial Narrow" w:eastAsia="SimSun" w:hAnsi="Arial Narrow"/>
              </w:rPr>
              <w:t>Washing yourself?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Pr="00C30500" w:rsidRDefault="00782843" w:rsidP="00C30500">
            <w:pPr>
              <w:spacing w:line="240" w:lineRule="auto"/>
              <w:ind w:left="397" w:right="284" w:hanging="397"/>
              <w:jc w:val="left"/>
              <w:rPr>
                <w:rFonts w:ascii="Arial Narrow" w:eastAsia="SimSun" w:hAnsi="Arial Narrow"/>
              </w:rPr>
            </w:pPr>
            <w:r w:rsidRPr="00C30500">
              <w:rPr>
                <w:rFonts w:ascii="Arial Narrow" w:eastAsia="SimSun" w:hAnsi="Arial Narrow"/>
              </w:rPr>
              <w:t>3.</w:t>
            </w:r>
            <w:r w:rsidR="00106E75" w:rsidRPr="00C30500">
              <w:rPr>
                <w:rFonts w:ascii="Arial Narrow" w:eastAsia="SimSun" w:hAnsi="Arial Narrow"/>
              </w:rPr>
              <w:tab/>
            </w:r>
            <w:r w:rsidRPr="00C30500">
              <w:rPr>
                <w:rFonts w:ascii="Arial Narrow" w:eastAsia="SimSun" w:hAnsi="Arial Narrow"/>
              </w:rPr>
              <w:t>Undressing and dressing?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Pr="00C30500" w:rsidRDefault="00782843" w:rsidP="00C30500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C30500">
              <w:rPr>
                <w:rStyle w:val="Color"/>
                <w:rFonts w:ascii="Arial Narrow" w:hAnsi="Arial Narrow"/>
                <w:b w:val="0"/>
              </w:rPr>
              <w:t>4.</w:t>
            </w:r>
            <w:r w:rsidR="00106E75" w:rsidRPr="00C30500">
              <w:rPr>
                <w:rStyle w:val="Color"/>
                <w:rFonts w:ascii="Arial Narrow" w:hAnsi="Arial Narrow"/>
                <w:b w:val="0"/>
              </w:rPr>
              <w:tab/>
            </w:r>
            <w:r w:rsidRPr="00C30500">
              <w:rPr>
                <w:rStyle w:val="Color"/>
                <w:rFonts w:ascii="Arial Narrow" w:hAnsi="Arial Narrow"/>
                <w:b w:val="0"/>
              </w:rPr>
              <w:t>Going to the toilet?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7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AE9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5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Pr="00C30500" w:rsidRDefault="00782843" w:rsidP="00C30500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C30500">
              <w:rPr>
                <w:rStyle w:val="Color"/>
                <w:rFonts w:ascii="Arial Narrow" w:hAnsi="Arial Narrow"/>
              </w:rPr>
              <w:t>5.</w:t>
            </w:r>
            <w:r w:rsidR="00106E75" w:rsidRPr="00C30500">
              <w:rPr>
                <w:rStyle w:val="Color"/>
                <w:rFonts w:ascii="Arial Narrow" w:hAnsi="Arial Narrow"/>
              </w:rPr>
              <w:tab/>
            </w:r>
            <w:r w:rsidRPr="00C30500">
              <w:rPr>
                <w:rStyle w:val="Color"/>
                <w:rFonts w:ascii="Arial Narrow" w:hAnsi="Arial Narrow"/>
              </w:rPr>
              <w:t>Personal care generally?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1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3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5" name="Bille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843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CFE" w:rsidRPr="00110D36" w:rsidRDefault="004D7CFE" w:rsidP="00110D36"/>
    <w:p w:rsidR="00110D36" w:rsidRDefault="00110D36" w:rsidP="00110D36"/>
    <w:p w:rsidR="00D23B5A" w:rsidRDefault="00D23B5A" w:rsidP="00110D36"/>
    <w:p w:rsidR="004D7DC4" w:rsidRDefault="004D7DC4" w:rsidP="00110D36">
      <w:pPr>
        <w:rPr>
          <w:rFonts w:eastAsia="SimSun"/>
          <w:b/>
          <w:bCs/>
          <w:color w:val="6F7075"/>
          <w:sz w:val="32"/>
        </w:rPr>
      </w:pPr>
      <w:r>
        <w:rPr>
          <w:rFonts w:eastAsia="SimSun"/>
          <w:b/>
          <w:bCs/>
          <w:color w:val="6F7075"/>
          <w:sz w:val="32"/>
        </w:rPr>
        <w:t>Practical help</w:t>
      </w:r>
    </w:p>
    <w:p w:rsidR="00110D36" w:rsidRDefault="004D7DC4" w:rsidP="004D7DC4">
      <w:pPr>
        <w:jc w:val="left"/>
      </w:pPr>
      <w:r w:rsidRPr="004D7DC4">
        <w:rPr>
          <w:b/>
          <w:sz w:val="22"/>
          <w:szCs w:val="22"/>
        </w:rPr>
        <w:t>We would now like to ask about</w:t>
      </w:r>
      <w:r w:rsidRPr="004D7DC4">
        <w:rPr>
          <w:rFonts w:eastAsia="SimSun"/>
          <w:b/>
          <w:sz w:val="22"/>
          <w:szCs w:val="22"/>
        </w:rPr>
        <w:t xml:space="preserve"> the practical help you receive</w:t>
      </w:r>
      <w:r w:rsidRPr="004D7DC4">
        <w:rPr>
          <w:rFonts w:eastAsia="SimSun"/>
          <w:b/>
          <w:sz w:val="22"/>
          <w:szCs w:val="22"/>
        </w:rPr>
        <w:br/>
      </w:r>
      <w:r w:rsidRPr="004D7DC4">
        <w:t>(e.g. cleaning, clothes washing/laundry and shopping)</w:t>
      </w:r>
    </w:p>
    <w:p w:rsidR="004D7DC4" w:rsidRPr="004D7DC4" w:rsidRDefault="004D7DC4" w:rsidP="004D7DC4">
      <w:pPr>
        <w:jc w:val="left"/>
      </w:pPr>
    </w:p>
    <w:tbl>
      <w:tblPr>
        <w:tblW w:w="5005" w:type="pct"/>
        <w:tblLayout w:type="fixed"/>
        <w:tblLook w:val="01E0" w:firstRow="1" w:lastRow="1" w:firstColumn="1" w:lastColumn="1" w:noHBand="0" w:noVBand="0"/>
      </w:tblPr>
      <w:tblGrid>
        <w:gridCol w:w="5459"/>
        <w:gridCol w:w="726"/>
        <w:gridCol w:w="701"/>
        <w:gridCol w:w="766"/>
        <w:gridCol w:w="759"/>
        <w:gridCol w:w="755"/>
        <w:gridCol w:w="629"/>
        <w:gridCol w:w="694"/>
      </w:tblGrid>
      <w:tr w:rsidR="007F65A1" w:rsidRPr="00C30500" w:rsidTr="00C30500">
        <w:trPr>
          <w:trHeight w:val="284"/>
        </w:trPr>
        <w:tc>
          <w:tcPr>
            <w:tcW w:w="2602" w:type="pct"/>
          </w:tcPr>
          <w:p w:rsidR="00E45D1E" w:rsidRPr="00C30500" w:rsidRDefault="00E45D1E" w:rsidP="00C30500">
            <w:pPr>
              <w:spacing w:line="312" w:lineRule="auto"/>
              <w:ind w:right="2268"/>
              <w:jc w:val="left"/>
              <w:rPr>
                <w:rFonts w:eastAsia="SimSun"/>
                <w:b/>
              </w:rPr>
            </w:pPr>
            <w:r w:rsidRPr="00C30500">
              <w:rPr>
                <w:rFonts w:eastAsia="SimSun"/>
                <w:b/>
              </w:rPr>
              <w:t>WHAT DO YOU THINK ABOUT THE HELP YOU RECEIVE WITH:</w:t>
            </w:r>
          </w:p>
          <w:p w:rsidR="00E45D1E" w:rsidRPr="00C30500" w:rsidRDefault="00E45D1E" w:rsidP="00C30500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C30500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46" w:type="pct"/>
          </w:tcPr>
          <w:p w:rsidR="00E45D1E" w:rsidRPr="00C30500" w:rsidRDefault="00E45D1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very satisfied</w:t>
            </w:r>
          </w:p>
        </w:tc>
        <w:tc>
          <w:tcPr>
            <w:tcW w:w="334" w:type="pct"/>
          </w:tcPr>
          <w:p w:rsidR="00E45D1E" w:rsidRPr="00C30500" w:rsidRDefault="00E45D1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satisfied</w:t>
            </w:r>
          </w:p>
        </w:tc>
        <w:tc>
          <w:tcPr>
            <w:tcW w:w="365" w:type="pct"/>
          </w:tcPr>
          <w:p w:rsidR="00E45D1E" w:rsidRPr="00C30500" w:rsidRDefault="00E45D1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Both satisfied and dissatisfied</w:t>
            </w:r>
          </w:p>
        </w:tc>
        <w:tc>
          <w:tcPr>
            <w:tcW w:w="362" w:type="pct"/>
          </w:tcPr>
          <w:p w:rsidR="00E45D1E" w:rsidRPr="00C30500" w:rsidRDefault="00E45D1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dissatisfied</w:t>
            </w:r>
          </w:p>
        </w:tc>
        <w:tc>
          <w:tcPr>
            <w:tcW w:w="360" w:type="pct"/>
          </w:tcPr>
          <w:p w:rsidR="00E45D1E" w:rsidRPr="00C30500" w:rsidRDefault="00E45D1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I am very dissatisfied</w:t>
            </w:r>
          </w:p>
        </w:tc>
        <w:tc>
          <w:tcPr>
            <w:tcW w:w="300" w:type="pct"/>
          </w:tcPr>
          <w:p w:rsidR="00E45D1E" w:rsidRPr="00C30500" w:rsidRDefault="00E45D1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Don't know</w:t>
            </w:r>
          </w:p>
        </w:tc>
        <w:tc>
          <w:tcPr>
            <w:tcW w:w="331" w:type="pct"/>
          </w:tcPr>
          <w:p w:rsidR="00E45D1E" w:rsidRPr="00C30500" w:rsidRDefault="00E45D1E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Do not receive help</w:t>
            </w:r>
          </w:p>
        </w:tc>
      </w:tr>
      <w:tr w:rsidR="007F65A1" w:rsidRPr="00C30500" w:rsidTr="00C30500">
        <w:trPr>
          <w:trHeight w:val="284"/>
        </w:trPr>
        <w:tc>
          <w:tcPr>
            <w:tcW w:w="2602" w:type="pct"/>
            <w:tcBorders>
              <w:bottom w:val="single" w:sz="4" w:space="0" w:color="auto"/>
            </w:tcBorders>
          </w:tcPr>
          <w:p w:rsidR="00E45D1E" w:rsidRPr="00C30500" w:rsidRDefault="00E45D1E" w:rsidP="00C3050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E45D1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7180" cy="260985"/>
                  <wp:effectExtent l="19050" t="0" r="7620" b="0"/>
                  <wp:docPr id="57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E45D1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45D1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59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E45D1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:rsidR="00E45D1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E45D1E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E45D1E" w:rsidRPr="00D307F5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08610" cy="273050"/>
                  <wp:effectExtent l="19050" t="0" r="0" b="0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Pr="00C30500" w:rsidRDefault="00E45D1E" w:rsidP="00C30500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C30500">
              <w:rPr>
                <w:rStyle w:val="Color"/>
                <w:rFonts w:ascii="Arial Narrow" w:hAnsi="Arial Narrow"/>
              </w:rPr>
              <w:t>6.</w:t>
            </w:r>
            <w:r w:rsidRPr="00C30500">
              <w:rPr>
                <w:rStyle w:val="Color"/>
                <w:rFonts w:ascii="Arial Narrow" w:hAnsi="Arial Narrow"/>
              </w:rPr>
              <w:tab/>
              <w:t>Cleaning?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5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8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0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Pr="00C30500" w:rsidRDefault="00E45D1E" w:rsidP="00C30500">
            <w:pPr>
              <w:ind w:right="284"/>
              <w:jc w:val="left"/>
              <w:rPr>
                <w:rFonts w:ascii="Arial Narrow" w:eastAsia="SimSun" w:hAnsi="Arial Narrow"/>
              </w:rPr>
            </w:pPr>
            <w:r w:rsidRPr="00C30500">
              <w:rPr>
                <w:rFonts w:ascii="Arial Narrow" w:eastAsia="SimSun" w:hAnsi="Arial Narrow"/>
              </w:rPr>
              <w:t>7.</w:t>
            </w:r>
            <w:r w:rsidRPr="00C30500">
              <w:rPr>
                <w:rFonts w:ascii="Arial Narrow" w:eastAsia="SimSun" w:hAnsi="Arial Narrow"/>
              </w:rPr>
              <w:tab/>
              <w:t>Clothes washing/laundry?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1" name="Bille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2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3" name="Bille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4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5" name="Bille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6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7" name="Bille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Pr="00C30500" w:rsidRDefault="00E45D1E" w:rsidP="00C30500">
            <w:pPr>
              <w:spacing w:line="240" w:lineRule="auto"/>
              <w:ind w:left="397" w:right="284" w:hanging="397"/>
              <w:jc w:val="left"/>
              <w:rPr>
                <w:rFonts w:ascii="Arial Narrow" w:eastAsia="SimSun" w:hAnsi="Arial Narrow"/>
              </w:rPr>
            </w:pPr>
            <w:r w:rsidRPr="00C30500">
              <w:rPr>
                <w:rFonts w:ascii="Arial Narrow" w:eastAsia="SimSun" w:hAnsi="Arial Narrow"/>
              </w:rPr>
              <w:t>8.</w:t>
            </w:r>
            <w:r w:rsidRPr="00C30500">
              <w:rPr>
                <w:rFonts w:ascii="Arial Narrow" w:eastAsia="SimSun" w:hAnsi="Arial Narrow"/>
              </w:rPr>
              <w:tab/>
              <w:t>Shopping?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8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79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0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1" name="Bille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2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3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4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5A1" w:rsidRPr="00C30500" w:rsidTr="00C30500">
        <w:trPr>
          <w:trHeight w:val="284"/>
        </w:trPr>
        <w:tc>
          <w:tcPr>
            <w:tcW w:w="26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Pr="00C30500" w:rsidRDefault="00E45D1E" w:rsidP="00C30500">
            <w:pPr>
              <w:spacing w:line="240" w:lineRule="auto"/>
              <w:ind w:left="397" w:right="170" w:hanging="397"/>
              <w:jc w:val="left"/>
              <w:rPr>
                <w:rStyle w:val="Color"/>
                <w:rFonts w:ascii="Arial Narrow" w:hAnsi="Arial Narrow"/>
              </w:rPr>
            </w:pPr>
            <w:r w:rsidRPr="00C30500">
              <w:rPr>
                <w:rStyle w:val="Color"/>
                <w:rFonts w:ascii="Arial Narrow" w:hAnsi="Arial Narrow"/>
              </w:rPr>
              <w:t>9.</w:t>
            </w:r>
            <w:r w:rsidRPr="00C30500">
              <w:rPr>
                <w:rStyle w:val="Color"/>
                <w:rFonts w:ascii="Arial Narrow" w:hAnsi="Arial Narrow"/>
              </w:rPr>
              <w:tab/>
              <w:t>Practical help in general?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5" name="Bille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7" name="Bille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8" name="Bille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89" name="Bille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0" name="Bille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D1E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0D36" w:rsidRDefault="00110D36" w:rsidP="00110D36"/>
    <w:p w:rsidR="00821B08" w:rsidRDefault="00821B08" w:rsidP="00110D36"/>
    <w:p w:rsidR="00821B08" w:rsidRDefault="00821B08" w:rsidP="00110D36"/>
    <w:p w:rsidR="00821B08" w:rsidRPr="00821B08" w:rsidRDefault="00821B08" w:rsidP="00821B08">
      <w:pPr>
        <w:jc w:val="left"/>
        <w:rPr>
          <w:rFonts w:eastAsia="SimSun"/>
          <w:b/>
          <w:bCs/>
          <w:color w:val="777777"/>
          <w:sz w:val="32"/>
        </w:rPr>
      </w:pPr>
      <w:r w:rsidRPr="00821B08">
        <w:rPr>
          <w:rFonts w:eastAsia="SimSun"/>
          <w:b/>
          <w:bCs/>
          <w:color w:val="777777"/>
          <w:sz w:val="32"/>
        </w:rPr>
        <w:t>Food</w:t>
      </w:r>
    </w:p>
    <w:p w:rsidR="00821B08" w:rsidRDefault="00821B08" w:rsidP="00110D36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F23749" w:rsidP="00C30500">
            <w:pPr>
              <w:spacing w:line="240" w:lineRule="auto"/>
              <w:rPr>
                <w:rFonts w:ascii="Arial Narrow" w:hAnsi="Arial Narrow"/>
                <w:b/>
              </w:rPr>
            </w:pPr>
            <w:r w:rsidRPr="00C30500">
              <w:rPr>
                <w:rFonts w:ascii="Arial Narrow" w:hAnsi="Arial Narrow"/>
                <w:b/>
              </w:rPr>
              <w:t>10</w:t>
            </w:r>
            <w:r w:rsidR="00821B08" w:rsidRPr="00C30500">
              <w:rPr>
                <w:rFonts w:ascii="Arial Narrow" w:hAnsi="Arial Narrow"/>
                <w:b/>
              </w:rPr>
              <w:t>.</w:t>
            </w:r>
            <w:r w:rsidR="00821B08" w:rsidRPr="00C30500">
              <w:rPr>
                <w:rFonts w:ascii="Arial Narrow" w:hAnsi="Arial Narrow"/>
                <w:b/>
              </w:rPr>
              <w:tab/>
            </w:r>
            <w:r w:rsidRPr="00C30500">
              <w:rPr>
                <w:rFonts w:ascii="Arial Narrow" w:hAnsi="Arial Narrow"/>
                <w:b/>
              </w:rPr>
              <w:t xml:space="preserve">What do you think about the food which is delivered?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B08" w:rsidRPr="00C30500">
              <w:rPr>
                <w:rFonts w:ascii="Arial Narrow" w:hAnsi="Arial Narrow"/>
              </w:rPr>
              <w:t xml:space="preserve"> </w:t>
            </w:r>
            <w:r w:rsidR="003C37F1" w:rsidRPr="00C30500">
              <w:rPr>
                <w:rFonts w:ascii="Arial Narrow" w:hAnsi="Arial Narrow"/>
              </w:rPr>
              <w:t>Very good</w:t>
            </w:r>
          </w:p>
        </w:tc>
      </w:tr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3" name="Bille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B08" w:rsidRPr="00C30500">
              <w:rPr>
                <w:rFonts w:ascii="Arial Narrow" w:hAnsi="Arial Narrow"/>
              </w:rPr>
              <w:t xml:space="preserve"> </w:t>
            </w:r>
            <w:r w:rsidR="003C37F1" w:rsidRPr="00C30500">
              <w:rPr>
                <w:rFonts w:ascii="Arial Narrow" w:hAnsi="Arial Narrow"/>
              </w:rPr>
              <w:t>Good</w:t>
            </w:r>
          </w:p>
        </w:tc>
      </w:tr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B08" w:rsidRPr="00C30500">
              <w:rPr>
                <w:rFonts w:ascii="Arial Narrow" w:hAnsi="Arial Narrow"/>
              </w:rPr>
              <w:t xml:space="preserve"> </w:t>
            </w:r>
            <w:r w:rsidR="003C37F1" w:rsidRPr="00C30500">
              <w:rPr>
                <w:rFonts w:ascii="Arial Narrow" w:hAnsi="Arial Narrow"/>
              </w:rPr>
              <w:t>Neither good nor bad</w:t>
            </w:r>
          </w:p>
        </w:tc>
      </w:tr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5" name="Billed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B08" w:rsidRPr="00C30500">
              <w:rPr>
                <w:rFonts w:ascii="Arial Narrow" w:hAnsi="Arial Narrow"/>
              </w:rPr>
              <w:t xml:space="preserve"> </w:t>
            </w:r>
            <w:r w:rsidR="003C37F1" w:rsidRPr="00C30500">
              <w:rPr>
                <w:rFonts w:ascii="Arial Narrow" w:hAnsi="Arial Narrow"/>
              </w:rPr>
              <w:t>Bad</w:t>
            </w:r>
          </w:p>
        </w:tc>
      </w:tr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B08" w:rsidRPr="00C30500">
              <w:rPr>
                <w:rFonts w:ascii="Arial Narrow" w:hAnsi="Arial Narrow"/>
              </w:rPr>
              <w:t xml:space="preserve"> </w:t>
            </w:r>
            <w:r w:rsidR="003C37F1" w:rsidRPr="00C30500">
              <w:rPr>
                <w:rFonts w:ascii="Arial Narrow" w:hAnsi="Arial Narrow"/>
              </w:rPr>
              <w:t>Very bad</w:t>
            </w:r>
          </w:p>
        </w:tc>
      </w:tr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7" name="Bille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B08" w:rsidRPr="00C30500">
              <w:rPr>
                <w:rFonts w:ascii="Arial Narrow" w:hAnsi="Arial Narrow"/>
              </w:rPr>
              <w:t xml:space="preserve"> </w:t>
            </w:r>
            <w:r w:rsidR="003C37F1" w:rsidRPr="00C30500">
              <w:rPr>
                <w:rFonts w:ascii="Arial Narrow" w:hAnsi="Arial Narrow"/>
              </w:rPr>
              <w:t>Don't know</w:t>
            </w:r>
          </w:p>
        </w:tc>
      </w:tr>
      <w:tr w:rsidR="00821B08" w:rsidTr="00C30500">
        <w:trPr>
          <w:trHeight w:val="284"/>
        </w:trPr>
        <w:tc>
          <w:tcPr>
            <w:tcW w:w="5000" w:type="pct"/>
            <w:vAlign w:val="center"/>
          </w:tcPr>
          <w:p w:rsidR="00821B0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B08" w:rsidRPr="00C30500">
              <w:rPr>
                <w:rFonts w:ascii="Arial Narrow" w:hAnsi="Arial Narrow"/>
              </w:rPr>
              <w:t xml:space="preserve"> </w:t>
            </w:r>
            <w:r w:rsidR="003C37F1" w:rsidRPr="00C30500">
              <w:rPr>
                <w:rFonts w:ascii="Arial Narrow" w:hAnsi="Arial Narrow"/>
              </w:rPr>
              <w:t>Do not have food delivered</w:t>
            </w:r>
          </w:p>
        </w:tc>
      </w:tr>
    </w:tbl>
    <w:p w:rsidR="00821B08" w:rsidRDefault="00821B08" w:rsidP="00110D36"/>
    <w:p w:rsidR="00A661F9" w:rsidRDefault="00A661F9" w:rsidP="00110D36">
      <w:r>
        <w:br w:type="page"/>
      </w:r>
    </w:p>
    <w:p w:rsidR="00910006" w:rsidRDefault="00910006" w:rsidP="00110D36"/>
    <w:p w:rsidR="00FD6441" w:rsidRDefault="00FD6441" w:rsidP="00910006">
      <w:pPr>
        <w:jc w:val="left"/>
        <w:rPr>
          <w:rFonts w:eastAsia="SimSun"/>
          <w:b/>
          <w:bCs/>
          <w:color w:val="777777"/>
          <w:sz w:val="32"/>
        </w:rPr>
      </w:pPr>
    </w:p>
    <w:p w:rsidR="00910006" w:rsidRPr="00910006" w:rsidRDefault="00910006" w:rsidP="00910006">
      <w:pPr>
        <w:jc w:val="left"/>
        <w:rPr>
          <w:rFonts w:eastAsia="SimSun"/>
          <w:b/>
          <w:bCs/>
          <w:color w:val="777777"/>
          <w:sz w:val="32"/>
        </w:rPr>
      </w:pPr>
      <w:r w:rsidRPr="00910006">
        <w:rPr>
          <w:rFonts w:eastAsia="SimSun"/>
          <w:b/>
          <w:bCs/>
          <w:color w:val="777777"/>
          <w:sz w:val="32"/>
        </w:rPr>
        <w:t>Practical matters</w:t>
      </w:r>
    </w:p>
    <w:p w:rsidR="00CE7B17" w:rsidRDefault="00910006" w:rsidP="00751ECC">
      <w:r w:rsidRPr="00910006">
        <w:t>The next questions concern practical matters in relation to the helpers</w:t>
      </w:r>
    </w:p>
    <w:p w:rsidR="00910006" w:rsidRDefault="00910006" w:rsidP="00751ECC"/>
    <w:p w:rsidR="006556A6" w:rsidRPr="00910006" w:rsidRDefault="006556A6" w:rsidP="00751ECC"/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861"/>
        <w:gridCol w:w="895"/>
        <w:gridCol w:w="895"/>
        <w:gridCol w:w="880"/>
      </w:tblGrid>
      <w:tr w:rsidR="00B75915" w:rsidRPr="00C30500" w:rsidTr="00C30500">
        <w:trPr>
          <w:trHeight w:val="284"/>
        </w:trPr>
        <w:tc>
          <w:tcPr>
            <w:tcW w:w="3315" w:type="pct"/>
            <w:vAlign w:val="center"/>
          </w:tcPr>
          <w:p w:rsidR="00B75915" w:rsidRPr="00C30500" w:rsidRDefault="00B75915" w:rsidP="00C30500">
            <w:pPr>
              <w:spacing w:line="312" w:lineRule="auto"/>
              <w:jc w:val="left"/>
              <w:rPr>
                <w:rFonts w:ascii="Arial Narrow" w:eastAsia="SimSun" w:hAnsi="Arial Narrow"/>
                <w:i/>
                <w:szCs w:val="19"/>
              </w:rPr>
            </w:pPr>
            <w:r w:rsidRPr="00C30500">
              <w:rPr>
                <w:rFonts w:ascii="Arial Narrow" w:eastAsia="SimSun" w:hAnsi="Arial Narrow"/>
                <w:i/>
                <w:szCs w:val="19"/>
              </w:rPr>
              <w:t>Please cross one box in each row</w:t>
            </w:r>
          </w:p>
        </w:tc>
        <w:tc>
          <w:tcPr>
            <w:tcW w:w="411" w:type="pct"/>
          </w:tcPr>
          <w:p w:rsidR="00B75915" w:rsidRPr="00C30500" w:rsidRDefault="00B75915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Yes</w:t>
            </w:r>
          </w:p>
        </w:tc>
        <w:tc>
          <w:tcPr>
            <w:tcW w:w="427" w:type="pct"/>
          </w:tcPr>
          <w:p w:rsidR="00B75915" w:rsidRPr="00C30500" w:rsidRDefault="00354939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Yes and no</w:t>
            </w:r>
          </w:p>
        </w:tc>
        <w:tc>
          <w:tcPr>
            <w:tcW w:w="427" w:type="pct"/>
          </w:tcPr>
          <w:p w:rsidR="00B75915" w:rsidRPr="00C30500" w:rsidRDefault="00B75915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No</w:t>
            </w:r>
          </w:p>
        </w:tc>
        <w:tc>
          <w:tcPr>
            <w:tcW w:w="420" w:type="pct"/>
          </w:tcPr>
          <w:p w:rsidR="00B75915" w:rsidRPr="00C30500" w:rsidRDefault="00B75915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Don't know</w:t>
            </w:r>
          </w:p>
        </w:tc>
      </w:tr>
      <w:tr w:rsidR="00B75915" w:rsidRPr="00C30500" w:rsidTr="00C30500">
        <w:trPr>
          <w:trHeight w:val="284"/>
        </w:trPr>
        <w:tc>
          <w:tcPr>
            <w:tcW w:w="3315" w:type="pct"/>
            <w:tcBorders>
              <w:bottom w:val="single" w:sz="4" w:space="0" w:color="auto"/>
            </w:tcBorders>
          </w:tcPr>
          <w:p w:rsidR="00B75915" w:rsidRPr="00CE37E3" w:rsidRDefault="00B75915" w:rsidP="00CE37E3"/>
        </w:tc>
        <w:tc>
          <w:tcPr>
            <w:tcW w:w="411" w:type="pct"/>
            <w:tcBorders>
              <w:bottom w:val="single" w:sz="4" w:space="0" w:color="auto"/>
            </w:tcBorders>
          </w:tcPr>
          <w:p w:rsidR="00B75915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99" name="Billed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B75915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B75915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01" name="Billed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B75915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15" w:rsidRPr="00C30500" w:rsidTr="00C30500">
        <w:trPr>
          <w:trHeight w:val="284"/>
        </w:trPr>
        <w:tc>
          <w:tcPr>
            <w:tcW w:w="3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Pr="00C30500" w:rsidRDefault="00B75915" w:rsidP="00C30500">
            <w:pPr>
              <w:spacing w:line="240" w:lineRule="auto"/>
              <w:ind w:left="397" w:right="2268" w:hanging="397"/>
              <w:jc w:val="left"/>
              <w:rPr>
                <w:rStyle w:val="Color"/>
                <w:rFonts w:ascii="Arial Narrow" w:hAnsi="Arial Narrow"/>
              </w:rPr>
            </w:pPr>
            <w:r w:rsidRPr="00C30500">
              <w:rPr>
                <w:rStyle w:val="Color"/>
                <w:rFonts w:ascii="Arial Narrow" w:hAnsi="Arial Narrow"/>
              </w:rPr>
              <w:t>11.</w:t>
            </w:r>
            <w:r w:rsidRPr="00C30500">
              <w:rPr>
                <w:rStyle w:val="Color"/>
                <w:rFonts w:ascii="Arial Narrow" w:hAnsi="Arial Narrow"/>
              </w:rPr>
              <w:tab/>
              <w:t>Is it usually the same helpers who come to visit you?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3" name="Billed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5" name="Billed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15" w:rsidRPr="00C30500" w:rsidTr="00C30500">
        <w:trPr>
          <w:trHeight w:val="358"/>
        </w:trPr>
        <w:tc>
          <w:tcPr>
            <w:tcW w:w="3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Pr="00C30500" w:rsidRDefault="00B75915" w:rsidP="00C30500">
            <w:pPr>
              <w:spacing w:line="240" w:lineRule="auto"/>
              <w:ind w:left="397" w:right="2268" w:hanging="397"/>
              <w:jc w:val="left"/>
              <w:rPr>
                <w:rStyle w:val="Color"/>
                <w:rFonts w:ascii="Arial Narrow" w:hAnsi="Arial Narrow"/>
                <w:bCs w:val="0"/>
                <w:color w:val="auto"/>
              </w:rPr>
            </w:pPr>
            <w:r w:rsidRPr="00C30500">
              <w:rPr>
                <w:rStyle w:val="Color"/>
                <w:rFonts w:ascii="Arial Narrow" w:hAnsi="Arial Narrow"/>
                <w:bCs w:val="0"/>
                <w:color w:val="auto"/>
              </w:rPr>
              <w:t>12.</w:t>
            </w:r>
            <w:r w:rsidRPr="00C30500">
              <w:rPr>
                <w:rStyle w:val="Color"/>
                <w:rFonts w:ascii="Arial Narrow" w:hAnsi="Arial Narrow"/>
                <w:bCs w:val="0"/>
                <w:color w:val="auto"/>
              </w:rPr>
              <w:tab/>
              <w:t>Is the help you receive just as good whichever helper comes to your home?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7" name="Billed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09" name="Billed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0" name="Billed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915" w:rsidRPr="00C30500" w:rsidTr="00C30500">
        <w:trPr>
          <w:trHeight w:val="358"/>
        </w:trPr>
        <w:tc>
          <w:tcPr>
            <w:tcW w:w="3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Pr="00C30500" w:rsidRDefault="00B75915" w:rsidP="00C30500">
            <w:pPr>
              <w:spacing w:line="240" w:lineRule="auto"/>
              <w:ind w:right="2268"/>
              <w:jc w:val="left"/>
              <w:rPr>
                <w:rFonts w:ascii="Arial Narrow" w:eastAsia="SimSun" w:hAnsi="Arial Narrow"/>
              </w:rPr>
            </w:pPr>
            <w:r w:rsidRPr="00C30500">
              <w:rPr>
                <w:rFonts w:ascii="Arial Narrow" w:eastAsia="SimSun" w:hAnsi="Arial Narrow"/>
              </w:rPr>
              <w:t>13.</w:t>
            </w:r>
            <w:r w:rsidRPr="00C30500">
              <w:rPr>
                <w:rFonts w:ascii="Arial Narrow" w:eastAsia="SimSun" w:hAnsi="Arial Narrow"/>
              </w:rPr>
              <w:tab/>
              <w:t>Do the helpers generally arrive at the agreed times?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1" name="Billed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2" name="Billed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3" name="Billed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915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4" name="Billed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CC" w:rsidRDefault="00751ECC" w:rsidP="00751ECC"/>
    <w:p w:rsidR="009676C2" w:rsidRDefault="009676C2" w:rsidP="00C83E09"/>
    <w:p w:rsidR="006556A6" w:rsidRDefault="006556A6" w:rsidP="00C83E09"/>
    <w:p w:rsidR="00657AF9" w:rsidRDefault="00657AF9" w:rsidP="00C83E09"/>
    <w:p w:rsidR="006556A6" w:rsidRPr="006556A6" w:rsidRDefault="006556A6" w:rsidP="006556A6">
      <w:pPr>
        <w:jc w:val="left"/>
        <w:rPr>
          <w:rFonts w:eastAsia="SimSun"/>
          <w:b/>
          <w:bCs/>
          <w:color w:val="777777"/>
          <w:sz w:val="32"/>
        </w:rPr>
      </w:pPr>
      <w:r w:rsidRPr="006556A6">
        <w:rPr>
          <w:rFonts w:eastAsia="SimSun"/>
          <w:b/>
          <w:bCs/>
          <w:color w:val="777777"/>
          <w:sz w:val="32"/>
        </w:rPr>
        <w:t>Contact person at the municipality</w:t>
      </w:r>
    </w:p>
    <w:p w:rsidR="00EF55B4" w:rsidRPr="00DF342C" w:rsidRDefault="00EF55B4" w:rsidP="00DF342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F342C" w:rsidTr="00C30500">
        <w:trPr>
          <w:trHeight w:val="284"/>
        </w:trPr>
        <w:tc>
          <w:tcPr>
            <w:tcW w:w="5000" w:type="pct"/>
            <w:vAlign w:val="center"/>
          </w:tcPr>
          <w:p w:rsidR="00DF342C" w:rsidRPr="00C30500" w:rsidRDefault="00DF342C" w:rsidP="00C30500">
            <w:pPr>
              <w:spacing w:line="240" w:lineRule="auto"/>
              <w:rPr>
                <w:rFonts w:ascii="Arial Narrow" w:hAnsi="Arial Narrow"/>
                <w:b/>
              </w:rPr>
            </w:pPr>
            <w:r w:rsidRPr="00C30500">
              <w:rPr>
                <w:rFonts w:ascii="Arial Narrow" w:hAnsi="Arial Narrow"/>
                <w:b/>
              </w:rPr>
              <w:t>14.</w:t>
            </w:r>
            <w:r w:rsidRPr="00C30500">
              <w:rPr>
                <w:rFonts w:ascii="Arial Narrow" w:hAnsi="Arial Narrow"/>
                <w:b/>
              </w:rPr>
              <w:tab/>
              <w:t xml:space="preserve">How do you find your contact person at the municipality?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DF342C" w:rsidTr="00C30500">
        <w:trPr>
          <w:trHeight w:val="284"/>
        </w:trPr>
        <w:tc>
          <w:tcPr>
            <w:tcW w:w="5000" w:type="pct"/>
            <w:vAlign w:val="center"/>
          </w:tcPr>
          <w:p w:rsidR="00DF342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5" name="Billed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42C" w:rsidRPr="00C30500">
              <w:rPr>
                <w:rFonts w:ascii="Arial Narrow" w:hAnsi="Arial Narrow"/>
              </w:rPr>
              <w:t xml:space="preserve"> Very good</w:t>
            </w:r>
          </w:p>
        </w:tc>
      </w:tr>
      <w:tr w:rsidR="00DF342C" w:rsidTr="00C30500">
        <w:trPr>
          <w:trHeight w:val="284"/>
        </w:trPr>
        <w:tc>
          <w:tcPr>
            <w:tcW w:w="5000" w:type="pct"/>
            <w:vAlign w:val="center"/>
          </w:tcPr>
          <w:p w:rsidR="00DF342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6" name="Billed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42C" w:rsidRPr="00C30500">
              <w:rPr>
                <w:rFonts w:ascii="Arial Narrow" w:hAnsi="Arial Narrow"/>
              </w:rPr>
              <w:t xml:space="preserve"> Good</w:t>
            </w:r>
          </w:p>
        </w:tc>
      </w:tr>
      <w:tr w:rsidR="00DF342C" w:rsidTr="00C30500">
        <w:trPr>
          <w:trHeight w:val="284"/>
        </w:trPr>
        <w:tc>
          <w:tcPr>
            <w:tcW w:w="5000" w:type="pct"/>
            <w:vAlign w:val="center"/>
          </w:tcPr>
          <w:p w:rsidR="00DF342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7" name="Billed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42C" w:rsidRPr="00C30500">
              <w:rPr>
                <w:rFonts w:ascii="Arial Narrow" w:hAnsi="Arial Narrow"/>
              </w:rPr>
              <w:t xml:space="preserve"> Neither good nor bad</w:t>
            </w:r>
          </w:p>
        </w:tc>
      </w:tr>
      <w:tr w:rsidR="00DF342C" w:rsidTr="00C30500">
        <w:trPr>
          <w:trHeight w:val="284"/>
        </w:trPr>
        <w:tc>
          <w:tcPr>
            <w:tcW w:w="5000" w:type="pct"/>
            <w:vAlign w:val="center"/>
          </w:tcPr>
          <w:p w:rsidR="00DF342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8" name="Billed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42C" w:rsidRPr="00C30500">
              <w:rPr>
                <w:rFonts w:ascii="Arial Narrow" w:hAnsi="Arial Narrow"/>
              </w:rPr>
              <w:t xml:space="preserve"> Bad</w:t>
            </w:r>
          </w:p>
        </w:tc>
      </w:tr>
      <w:tr w:rsidR="00DF342C" w:rsidTr="00C30500">
        <w:trPr>
          <w:trHeight w:val="284"/>
        </w:trPr>
        <w:tc>
          <w:tcPr>
            <w:tcW w:w="5000" w:type="pct"/>
            <w:vAlign w:val="center"/>
          </w:tcPr>
          <w:p w:rsidR="00DF342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19" name="Billed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42C" w:rsidRPr="00C30500">
              <w:rPr>
                <w:rFonts w:ascii="Arial Narrow" w:hAnsi="Arial Narrow"/>
              </w:rPr>
              <w:t xml:space="preserve"> Very bad</w:t>
            </w:r>
          </w:p>
        </w:tc>
      </w:tr>
      <w:tr w:rsidR="00DF342C" w:rsidTr="00C30500">
        <w:trPr>
          <w:trHeight w:val="284"/>
        </w:trPr>
        <w:tc>
          <w:tcPr>
            <w:tcW w:w="5000" w:type="pct"/>
            <w:vAlign w:val="center"/>
          </w:tcPr>
          <w:p w:rsidR="00DF342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0" name="Billed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42C" w:rsidRPr="00C30500">
              <w:rPr>
                <w:rFonts w:ascii="Arial Narrow" w:hAnsi="Arial Narrow"/>
              </w:rPr>
              <w:t xml:space="preserve"> Don't know</w:t>
            </w:r>
          </w:p>
        </w:tc>
      </w:tr>
    </w:tbl>
    <w:p w:rsidR="006556A6" w:rsidRPr="00DF342C" w:rsidRDefault="006556A6" w:rsidP="00DF342C"/>
    <w:p w:rsidR="006556A6" w:rsidRDefault="006556A6" w:rsidP="00DF342C"/>
    <w:p w:rsidR="00401171" w:rsidRDefault="00401171" w:rsidP="00DF342C"/>
    <w:p w:rsidR="00401171" w:rsidRDefault="00401171" w:rsidP="00DF342C"/>
    <w:p w:rsidR="00401171" w:rsidRPr="00401171" w:rsidRDefault="00401171" w:rsidP="00401171">
      <w:pPr>
        <w:jc w:val="left"/>
        <w:rPr>
          <w:rFonts w:eastAsia="SimSun"/>
          <w:b/>
          <w:bCs/>
          <w:color w:val="777777"/>
          <w:sz w:val="32"/>
        </w:rPr>
      </w:pPr>
      <w:r w:rsidRPr="00401171">
        <w:rPr>
          <w:rFonts w:eastAsia="SimSun"/>
          <w:b/>
          <w:bCs/>
          <w:color w:val="777777"/>
          <w:sz w:val="32"/>
        </w:rPr>
        <w:t>The helpers</w:t>
      </w:r>
    </w:p>
    <w:p w:rsidR="006556A6" w:rsidRDefault="00401171" w:rsidP="00DF342C">
      <w:pPr>
        <w:rPr>
          <w:szCs w:val="10"/>
        </w:rPr>
      </w:pPr>
      <w:r w:rsidRPr="00401171">
        <w:t>The next questions concern the helpers who provide the help</w:t>
      </w:r>
    </w:p>
    <w:p w:rsidR="006556A6" w:rsidRDefault="006556A6" w:rsidP="00DF342C"/>
    <w:p w:rsidR="00401171" w:rsidRDefault="00401171" w:rsidP="00DF342C"/>
    <w:tbl>
      <w:tblPr>
        <w:tblW w:w="5000" w:type="pct"/>
        <w:tblLook w:val="01E0" w:firstRow="1" w:lastRow="1" w:firstColumn="1" w:lastColumn="1" w:noHBand="0" w:noVBand="0"/>
      </w:tblPr>
      <w:tblGrid>
        <w:gridCol w:w="6948"/>
        <w:gridCol w:w="861"/>
        <w:gridCol w:w="895"/>
        <w:gridCol w:w="895"/>
        <w:gridCol w:w="880"/>
      </w:tblGrid>
      <w:tr w:rsidR="00401171" w:rsidRPr="00C30500" w:rsidTr="00C30500">
        <w:trPr>
          <w:trHeight w:val="284"/>
        </w:trPr>
        <w:tc>
          <w:tcPr>
            <w:tcW w:w="3315" w:type="pct"/>
            <w:vAlign w:val="center"/>
          </w:tcPr>
          <w:p w:rsidR="00401171" w:rsidRPr="00C30500" w:rsidRDefault="00401171" w:rsidP="00C30500">
            <w:pPr>
              <w:spacing w:line="312" w:lineRule="auto"/>
              <w:jc w:val="left"/>
              <w:rPr>
                <w:rFonts w:ascii="Arial Narrow" w:eastAsia="SimSun" w:hAnsi="Arial Narrow"/>
                <w:i/>
                <w:szCs w:val="19"/>
              </w:rPr>
            </w:pPr>
            <w:r w:rsidRPr="00C30500">
              <w:rPr>
                <w:rFonts w:ascii="Arial Narrow" w:eastAsia="SimSun" w:hAnsi="Arial Narrow"/>
                <w:i/>
                <w:szCs w:val="19"/>
              </w:rPr>
              <w:t>Please cross one box in each row</w:t>
            </w:r>
          </w:p>
        </w:tc>
        <w:tc>
          <w:tcPr>
            <w:tcW w:w="411" w:type="pct"/>
          </w:tcPr>
          <w:p w:rsidR="00401171" w:rsidRPr="00C30500" w:rsidRDefault="00401171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Yes</w:t>
            </w:r>
          </w:p>
        </w:tc>
        <w:tc>
          <w:tcPr>
            <w:tcW w:w="427" w:type="pct"/>
          </w:tcPr>
          <w:p w:rsidR="00401171" w:rsidRPr="00C30500" w:rsidRDefault="00354939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Yes and no</w:t>
            </w:r>
          </w:p>
        </w:tc>
        <w:tc>
          <w:tcPr>
            <w:tcW w:w="427" w:type="pct"/>
          </w:tcPr>
          <w:p w:rsidR="00401171" w:rsidRPr="00C30500" w:rsidRDefault="00401171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No</w:t>
            </w:r>
          </w:p>
        </w:tc>
        <w:tc>
          <w:tcPr>
            <w:tcW w:w="420" w:type="pct"/>
          </w:tcPr>
          <w:p w:rsidR="00401171" w:rsidRPr="00C30500" w:rsidRDefault="00401171" w:rsidP="00C30500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C30500">
              <w:rPr>
                <w:rFonts w:ascii="Arial Narrow" w:hAnsi="Arial Narrow"/>
                <w:sz w:val="13"/>
                <w:szCs w:val="13"/>
              </w:rPr>
              <w:t>Don't know</w:t>
            </w:r>
          </w:p>
        </w:tc>
      </w:tr>
      <w:tr w:rsidR="00401171" w:rsidRPr="00C30500" w:rsidTr="00C30500">
        <w:trPr>
          <w:trHeight w:val="284"/>
        </w:trPr>
        <w:tc>
          <w:tcPr>
            <w:tcW w:w="3315" w:type="pct"/>
            <w:tcBorders>
              <w:bottom w:val="single" w:sz="4" w:space="0" w:color="auto"/>
            </w:tcBorders>
          </w:tcPr>
          <w:p w:rsidR="00401171" w:rsidRPr="00CE37E3" w:rsidRDefault="00401171" w:rsidP="00F033E2"/>
        </w:tc>
        <w:tc>
          <w:tcPr>
            <w:tcW w:w="411" w:type="pct"/>
            <w:tcBorders>
              <w:bottom w:val="single" w:sz="4" w:space="0" w:color="auto"/>
            </w:tcBorders>
          </w:tcPr>
          <w:p w:rsidR="00401171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21" name="Billed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401171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22" name="Billed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401171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0675" cy="260985"/>
                  <wp:effectExtent l="19050" t="0" r="3175" b="0"/>
                  <wp:docPr id="123" name="Billed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401171" w:rsidRPr="00270B4C" w:rsidRDefault="005C6541" w:rsidP="00C30500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115" cy="260985"/>
                  <wp:effectExtent l="19050" t="0" r="635" b="0"/>
                  <wp:docPr id="124" name="Billed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71" w:rsidRPr="00C30500" w:rsidTr="00C30500">
        <w:trPr>
          <w:trHeight w:val="284"/>
        </w:trPr>
        <w:tc>
          <w:tcPr>
            <w:tcW w:w="3315" w:type="pct"/>
            <w:tcBorders>
              <w:top w:val="single" w:sz="4" w:space="0" w:color="auto"/>
              <w:bottom w:val="single" w:sz="4" w:space="0" w:color="auto"/>
            </w:tcBorders>
          </w:tcPr>
          <w:p w:rsidR="00401171" w:rsidRPr="00C30500" w:rsidRDefault="00401171" w:rsidP="00C30500">
            <w:pPr>
              <w:spacing w:line="240" w:lineRule="auto"/>
              <w:ind w:left="397" w:right="2268" w:hanging="397"/>
              <w:rPr>
                <w:rStyle w:val="Color"/>
                <w:rFonts w:ascii="Arial Narrow" w:hAnsi="Arial Narrow"/>
                <w:b w:val="0"/>
              </w:rPr>
            </w:pPr>
            <w:r w:rsidRPr="00C30500">
              <w:rPr>
                <w:rStyle w:val="Color"/>
                <w:rFonts w:ascii="Arial Narrow" w:hAnsi="Arial Narrow"/>
                <w:b w:val="0"/>
              </w:rPr>
              <w:t>15.</w:t>
            </w:r>
            <w:r w:rsidRPr="00C30500">
              <w:rPr>
                <w:rStyle w:val="Color"/>
                <w:rFonts w:ascii="Arial Narrow" w:hAnsi="Arial Narrow"/>
                <w:b w:val="0"/>
              </w:rPr>
              <w:tab/>
              <w:t>Are the helpers kind to you?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5" name="Billed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6" name="Billed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7" name="Billed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8" name="Bille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71" w:rsidRPr="00C30500" w:rsidTr="00C30500">
        <w:trPr>
          <w:trHeight w:val="358"/>
        </w:trPr>
        <w:tc>
          <w:tcPr>
            <w:tcW w:w="3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Pr="00C30500" w:rsidRDefault="00401171" w:rsidP="00C30500">
            <w:pPr>
              <w:spacing w:line="240" w:lineRule="auto"/>
              <w:ind w:left="397" w:right="2268" w:hanging="397"/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</w:pPr>
            <w:r w:rsidRPr="00C30500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>16.</w:t>
            </w:r>
            <w:r w:rsidRPr="00C30500">
              <w:rPr>
                <w:rStyle w:val="Color"/>
                <w:rFonts w:ascii="Arial Narrow" w:hAnsi="Arial Narrow"/>
                <w:b w:val="0"/>
                <w:bCs w:val="0"/>
                <w:color w:val="auto"/>
              </w:rPr>
              <w:tab/>
              <w:t>Do the helpers show care and consideration?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29" name="Billed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0" name="Billed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1" name="Billed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Default="005C6541" w:rsidP="00C30500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2" name="Billed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CF7" w:rsidRPr="00A50CF7" w:rsidTr="00C30500">
        <w:trPr>
          <w:trHeight w:val="358"/>
        </w:trPr>
        <w:tc>
          <w:tcPr>
            <w:tcW w:w="3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Pr="00A50CF7" w:rsidRDefault="00401171" w:rsidP="00C30500">
            <w:pPr>
              <w:spacing w:line="240" w:lineRule="auto"/>
              <w:ind w:right="2268"/>
              <w:rPr>
                <w:rFonts w:ascii="Arial Narrow" w:eastAsia="SimSun" w:hAnsi="Arial Narrow"/>
                <w:b/>
              </w:rPr>
            </w:pPr>
            <w:r w:rsidRPr="00A50CF7">
              <w:rPr>
                <w:rFonts w:ascii="Arial Narrow" w:eastAsia="SimSun" w:hAnsi="Arial Narrow"/>
                <w:b/>
              </w:rPr>
              <w:t>17.</w:t>
            </w:r>
            <w:r w:rsidRPr="00A50CF7">
              <w:rPr>
                <w:rFonts w:ascii="Arial Narrow" w:eastAsia="SimSun" w:hAnsi="Arial Narrow"/>
                <w:b/>
              </w:rPr>
              <w:tab/>
              <w:t>Do the helpers show respect?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Pr="00A50CF7" w:rsidRDefault="005C6541" w:rsidP="00C30500">
            <w:pPr>
              <w:jc w:val="center"/>
            </w:pPr>
            <w:r w:rsidRPr="00A50CF7">
              <w:rPr>
                <w:noProof/>
                <w:lang w:val="da-DK" w:eastAsia="da-DK"/>
              </w:rPr>
              <w:drawing>
                <wp:inline distT="0" distB="0" distL="0" distR="0" wp14:anchorId="75E69C62" wp14:editId="2B0A4208">
                  <wp:extent cx="178435" cy="178435"/>
                  <wp:effectExtent l="19050" t="0" r="0" b="0"/>
                  <wp:docPr id="133" name="Billed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Pr="00A50CF7" w:rsidRDefault="005C6541" w:rsidP="00C30500">
            <w:pPr>
              <w:jc w:val="center"/>
            </w:pPr>
            <w:r w:rsidRPr="00A50CF7">
              <w:rPr>
                <w:noProof/>
                <w:lang w:val="da-DK" w:eastAsia="da-DK"/>
              </w:rPr>
              <w:drawing>
                <wp:inline distT="0" distB="0" distL="0" distR="0" wp14:anchorId="4393EC12" wp14:editId="1CD44D1A">
                  <wp:extent cx="178435" cy="178435"/>
                  <wp:effectExtent l="19050" t="0" r="0" b="0"/>
                  <wp:docPr id="134" name="Bille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Pr="00A50CF7" w:rsidRDefault="005C6541" w:rsidP="00C30500">
            <w:pPr>
              <w:jc w:val="center"/>
            </w:pPr>
            <w:r w:rsidRPr="00A50CF7">
              <w:rPr>
                <w:noProof/>
                <w:lang w:val="da-DK" w:eastAsia="da-DK"/>
              </w:rPr>
              <w:drawing>
                <wp:inline distT="0" distB="0" distL="0" distR="0" wp14:anchorId="179E9AC4" wp14:editId="3AA40D25">
                  <wp:extent cx="178435" cy="178435"/>
                  <wp:effectExtent l="19050" t="0" r="0" b="0"/>
                  <wp:docPr id="135" name="Billed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171" w:rsidRPr="00A50CF7" w:rsidRDefault="005C6541" w:rsidP="00C30500">
            <w:pPr>
              <w:jc w:val="center"/>
            </w:pPr>
            <w:r w:rsidRPr="00A50CF7">
              <w:rPr>
                <w:noProof/>
                <w:lang w:val="da-DK" w:eastAsia="da-DK"/>
              </w:rPr>
              <w:drawing>
                <wp:inline distT="0" distB="0" distL="0" distR="0" wp14:anchorId="42992A45" wp14:editId="08F76D24">
                  <wp:extent cx="178435" cy="178435"/>
                  <wp:effectExtent l="19050" t="0" r="0" b="0"/>
                  <wp:docPr id="136" name="Billed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6710" w:rsidRPr="00A50CF7" w:rsidRDefault="003B6710" w:rsidP="00DF342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rPr>
                <w:rFonts w:ascii="Arial Narrow" w:hAnsi="Arial Narrow"/>
                <w:bCs/>
              </w:rPr>
            </w:pPr>
            <w:r w:rsidRPr="00A50CF7">
              <w:rPr>
                <w:rFonts w:ascii="Arial Narrow" w:hAnsi="Arial Narrow"/>
                <w:bCs/>
              </w:rPr>
              <w:t>28.</w:t>
            </w:r>
            <w:r w:rsidRPr="00A50CF7">
              <w:rPr>
                <w:rFonts w:ascii="Arial Narrow" w:hAnsi="Arial Narrow"/>
                <w:bCs/>
              </w:rPr>
              <w:tab/>
              <w:t xml:space="preserve">What do you think about staff efforts to make you as independent as possible in terms of personal care (bathing, lavatory visits, dressing and undressing)? </w:t>
            </w:r>
            <w:r w:rsidRPr="00A50CF7">
              <w:rPr>
                <w:rFonts w:ascii="Arial Narrow" w:hAnsi="Arial Narrow"/>
                <w:bCs/>
                <w:i/>
                <w:sz w:val="17"/>
                <w:szCs w:val="17"/>
              </w:rPr>
              <w:t>Please cross one box only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1722A9EA" wp14:editId="27DD3373">
                  <wp:extent cx="178435" cy="178435"/>
                  <wp:effectExtent l="1905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very 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6C0B9A84" wp14:editId="1433AEB2">
                  <wp:extent cx="178435" cy="178435"/>
                  <wp:effectExtent l="1905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1DC195FE" wp14:editId="26A3F503">
                  <wp:extent cx="178435" cy="178435"/>
                  <wp:effectExtent l="19050" t="0" r="0" b="0"/>
                  <wp:docPr id="178" name="Billed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Neither/nor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AFB2F5B" wp14:editId="1154A9E7">
                  <wp:extent cx="178435" cy="178435"/>
                  <wp:effectExtent l="19050" t="0" r="0" b="0"/>
                  <wp:docPr id="179" name="Billed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dissatisfied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lastRenderedPageBreak/>
              <w:drawing>
                <wp:inline distT="0" distB="0" distL="0" distR="0" wp14:anchorId="7806AF59" wp14:editId="3381DE85">
                  <wp:extent cx="178435" cy="178435"/>
                  <wp:effectExtent l="19050" t="0" r="0" b="0"/>
                  <wp:docPr id="180" name="Billed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very dissatisfied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18427174" wp14:editId="48074083">
                  <wp:extent cx="178435" cy="178435"/>
                  <wp:effectExtent l="19050" t="0" r="0" b="0"/>
                  <wp:docPr id="181" name="Billed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Don’t know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5942C578" wp14:editId="719E6B4D">
                  <wp:extent cx="178435" cy="178435"/>
                  <wp:effectExtent l="19050" t="0" r="0" b="0"/>
                  <wp:docPr id="206" name="Billed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Not relevant/Do not receive the service</w:t>
            </w:r>
          </w:p>
        </w:tc>
      </w:tr>
    </w:tbl>
    <w:p w:rsidR="003B6710" w:rsidRPr="00A50CF7" w:rsidRDefault="003B6710" w:rsidP="00DF342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rPr>
                <w:rFonts w:ascii="Arial Narrow" w:hAnsi="Arial Narrow"/>
                <w:bCs/>
              </w:rPr>
            </w:pPr>
            <w:r w:rsidRPr="00A50CF7">
              <w:rPr>
                <w:rFonts w:ascii="Arial Narrow" w:hAnsi="Arial Narrow"/>
                <w:bCs/>
              </w:rPr>
              <w:t>29.</w:t>
            </w:r>
            <w:r w:rsidRPr="00A50CF7">
              <w:rPr>
                <w:rFonts w:ascii="Arial Narrow" w:hAnsi="Arial Narrow"/>
                <w:bCs/>
              </w:rPr>
              <w:tab/>
              <w:t>What do you think about staff efforts to make you as independent as possible in terms of practical activities (cleaning, shopping, laundry, meal service)?</w:t>
            </w:r>
            <w:r w:rsidRPr="00A50CF7">
              <w:rPr>
                <w:rFonts w:ascii="Arial Narrow" w:hAnsi="Arial Narrow"/>
                <w:bCs/>
                <w:i/>
                <w:sz w:val="17"/>
                <w:szCs w:val="17"/>
              </w:rPr>
              <w:t>Please cross one box only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65875997" wp14:editId="1484CFFF">
                  <wp:extent cx="178435" cy="178435"/>
                  <wp:effectExtent l="19050" t="0" r="0" b="0"/>
                  <wp:docPr id="200" name="Billed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very 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62C30D2" wp14:editId="2859B132">
                  <wp:extent cx="178435" cy="178435"/>
                  <wp:effectExtent l="19050" t="0" r="0" b="0"/>
                  <wp:docPr id="201" name="Billed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13EF9AE4" wp14:editId="6A15DA7E">
                  <wp:extent cx="178435" cy="178435"/>
                  <wp:effectExtent l="19050" t="0" r="0" b="0"/>
                  <wp:docPr id="202" name="Billed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Neither/nor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636C006B" wp14:editId="4158F13F">
                  <wp:extent cx="178435" cy="178435"/>
                  <wp:effectExtent l="19050" t="0" r="0" b="0"/>
                  <wp:docPr id="203" name="Billed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dissatisfied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C2BD8B4" wp14:editId="09252A91">
                  <wp:extent cx="178435" cy="178435"/>
                  <wp:effectExtent l="19050" t="0" r="0" b="0"/>
                  <wp:docPr id="204" name="Billed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I am very dissatisfied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1DEA07D" wp14:editId="04BFD4DF">
                  <wp:extent cx="178435" cy="178435"/>
                  <wp:effectExtent l="19050" t="0" r="0" b="0"/>
                  <wp:docPr id="205" name="Billed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Don’t know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E56336C" wp14:editId="5BFF89DA">
                  <wp:extent cx="178435" cy="178435"/>
                  <wp:effectExtent l="19050" t="0" r="0" b="0"/>
                  <wp:docPr id="207" name="Billed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Not relevant/Do not receive the service</w:t>
            </w:r>
          </w:p>
        </w:tc>
      </w:tr>
    </w:tbl>
    <w:p w:rsidR="003B6710" w:rsidRPr="00A50CF7" w:rsidRDefault="003B6710" w:rsidP="00DF342C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rPr>
                <w:rFonts w:ascii="Arial Narrow" w:hAnsi="Arial Narrow"/>
                <w:bCs/>
              </w:rPr>
            </w:pPr>
            <w:r w:rsidRPr="00A50CF7">
              <w:rPr>
                <w:rFonts w:ascii="Arial Narrow" w:hAnsi="Arial Narrow"/>
                <w:bCs/>
              </w:rPr>
              <w:t>30.</w:t>
            </w:r>
            <w:r w:rsidRPr="00A50CF7">
              <w:rPr>
                <w:rFonts w:ascii="Arial Narrow" w:hAnsi="Arial Narrow"/>
                <w:bCs/>
              </w:rPr>
              <w:tab/>
              <w:t xml:space="preserve">How has your personal ability to manage daily activities developed during the home care programme? </w:t>
            </w:r>
            <w:r w:rsidRPr="00A50CF7">
              <w:rPr>
                <w:rFonts w:ascii="Arial Narrow" w:hAnsi="Arial Narrow"/>
                <w:bCs/>
                <w:i/>
                <w:sz w:val="17"/>
                <w:szCs w:val="17"/>
              </w:rPr>
              <w:t>Please cross one box only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558654E" wp14:editId="5B335DDE">
                  <wp:extent cx="178435" cy="178435"/>
                  <wp:effectExtent l="19050" t="0" r="0" b="0"/>
                  <wp:docPr id="188" name="Billed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Much more independent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5CA4E324" wp14:editId="3CAABF95">
                  <wp:extent cx="178435" cy="178435"/>
                  <wp:effectExtent l="19050" t="0" r="0" b="0"/>
                  <wp:docPr id="189" name="Billed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More independent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D84995B" wp14:editId="62FC3D47">
                  <wp:extent cx="178435" cy="178435"/>
                  <wp:effectExtent l="19050" t="0" r="0" b="0"/>
                  <wp:docPr id="190" name="Billed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No change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1C7CB5A" wp14:editId="68D0E727">
                  <wp:extent cx="178435" cy="178435"/>
                  <wp:effectExtent l="19050" t="0" r="0" b="0"/>
                  <wp:docPr id="191" name="Billed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Less independent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3140AA7F" wp14:editId="18D9A720">
                  <wp:extent cx="178435" cy="178435"/>
                  <wp:effectExtent l="19050" t="0" r="0" b="0"/>
                  <wp:docPr id="192" name="Billed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Much less independent</w:t>
            </w:r>
          </w:p>
        </w:tc>
      </w:tr>
      <w:tr w:rsidR="00A50CF7" w:rsidRPr="00A50CF7" w:rsidTr="002F517B">
        <w:trPr>
          <w:trHeight w:val="284"/>
        </w:trPr>
        <w:tc>
          <w:tcPr>
            <w:tcW w:w="5000" w:type="pct"/>
            <w:vAlign w:val="center"/>
          </w:tcPr>
          <w:p w:rsidR="003B6710" w:rsidRPr="00A50CF7" w:rsidRDefault="003B6710" w:rsidP="003B6710">
            <w:pPr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0ED3A0F" wp14:editId="57D93D92">
                  <wp:extent cx="178435" cy="178435"/>
                  <wp:effectExtent l="19050" t="0" r="0" b="0"/>
                  <wp:docPr id="193" name="Billed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Don’t know</w:t>
            </w:r>
          </w:p>
        </w:tc>
      </w:tr>
      <w:tr w:rsidR="00A50CF7" w:rsidRPr="00A50CF7" w:rsidTr="003B6710">
        <w:trPr>
          <w:trHeight w:val="284"/>
        </w:trPr>
        <w:tc>
          <w:tcPr>
            <w:tcW w:w="5000" w:type="pct"/>
          </w:tcPr>
          <w:p w:rsidR="003B6710" w:rsidRPr="00A50CF7" w:rsidRDefault="003B6710" w:rsidP="003B6710">
            <w:pPr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41BE813" wp14:editId="7DA2F92A">
                  <wp:extent cx="174423" cy="163852"/>
                  <wp:effectExtent l="0" t="0" r="0" b="0"/>
                  <wp:docPr id="208" name="Billed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67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Not relevant</w:t>
            </w:r>
          </w:p>
        </w:tc>
      </w:tr>
    </w:tbl>
    <w:p w:rsidR="00401171" w:rsidRPr="00A50CF7" w:rsidRDefault="001F074C" w:rsidP="00DF342C">
      <w:pPr>
        <w:rPr>
          <w:lang w:val="da-DK"/>
        </w:rPr>
      </w:pPr>
      <w:r w:rsidRPr="00A50CF7">
        <w:rPr>
          <w:lang w:val="da-DK"/>
        </w:rPr>
        <w:br w:type="page"/>
      </w:r>
    </w:p>
    <w:p w:rsidR="00401171" w:rsidRPr="003B6710" w:rsidRDefault="00401171" w:rsidP="00DF342C">
      <w:pPr>
        <w:rPr>
          <w:lang w:val="da-DK"/>
        </w:rPr>
      </w:pPr>
    </w:p>
    <w:p w:rsidR="00BB0848" w:rsidRPr="00BB0848" w:rsidRDefault="00BB0848" w:rsidP="00BB0848">
      <w:pPr>
        <w:jc w:val="left"/>
        <w:rPr>
          <w:rFonts w:eastAsia="SimSun"/>
          <w:b/>
          <w:bCs/>
          <w:color w:val="777777"/>
          <w:sz w:val="32"/>
        </w:rPr>
      </w:pPr>
      <w:r w:rsidRPr="00BB0848">
        <w:rPr>
          <w:rFonts w:eastAsia="SimSun"/>
          <w:b/>
          <w:bCs/>
          <w:color w:val="777777"/>
          <w:sz w:val="32"/>
        </w:rPr>
        <w:t>Your general assessment of the home-care service</w:t>
      </w:r>
    </w:p>
    <w:p w:rsidR="00BB0848" w:rsidRDefault="00BB0848" w:rsidP="00DF342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BB0848" w:rsidTr="00C30500">
        <w:trPr>
          <w:trHeight w:val="284"/>
        </w:trPr>
        <w:tc>
          <w:tcPr>
            <w:tcW w:w="5000" w:type="pct"/>
            <w:vAlign w:val="center"/>
          </w:tcPr>
          <w:p w:rsidR="00BB0848" w:rsidRPr="00C30500" w:rsidRDefault="00BB0848" w:rsidP="00C30500">
            <w:pPr>
              <w:spacing w:line="240" w:lineRule="auto"/>
              <w:rPr>
                <w:rFonts w:ascii="Arial Narrow" w:hAnsi="Arial Narrow"/>
                <w:b/>
              </w:rPr>
            </w:pPr>
            <w:r w:rsidRPr="00C30500">
              <w:rPr>
                <w:rFonts w:ascii="Arial Narrow" w:hAnsi="Arial Narrow"/>
                <w:b/>
              </w:rPr>
              <w:t>18.</w:t>
            </w:r>
            <w:r w:rsidRPr="00C30500">
              <w:rPr>
                <w:rFonts w:ascii="Arial Narrow" w:hAnsi="Arial Narrow"/>
                <w:b/>
              </w:rPr>
              <w:tab/>
              <w:t xml:space="preserve">What do you think generally about the home-care services you receive?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BB0848" w:rsidTr="00C30500">
        <w:trPr>
          <w:trHeight w:val="284"/>
        </w:trPr>
        <w:tc>
          <w:tcPr>
            <w:tcW w:w="5000" w:type="pct"/>
            <w:vAlign w:val="center"/>
          </w:tcPr>
          <w:p w:rsidR="00BB084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7" name="Billed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0848" w:rsidRPr="00C30500">
              <w:rPr>
                <w:rFonts w:ascii="Arial Narrow" w:hAnsi="Arial Narrow"/>
              </w:rPr>
              <w:t xml:space="preserve"> I am very satisfied</w:t>
            </w:r>
          </w:p>
        </w:tc>
      </w:tr>
      <w:tr w:rsidR="00BB0848" w:rsidTr="00C30500">
        <w:trPr>
          <w:trHeight w:val="284"/>
        </w:trPr>
        <w:tc>
          <w:tcPr>
            <w:tcW w:w="5000" w:type="pct"/>
            <w:vAlign w:val="center"/>
          </w:tcPr>
          <w:p w:rsidR="00BB084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8" name="Billed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0848" w:rsidRPr="00C30500">
              <w:rPr>
                <w:rFonts w:ascii="Arial Narrow" w:hAnsi="Arial Narrow"/>
              </w:rPr>
              <w:t xml:space="preserve"> I am satisfied</w:t>
            </w:r>
          </w:p>
        </w:tc>
      </w:tr>
      <w:tr w:rsidR="00BB0848" w:rsidTr="00C30500">
        <w:trPr>
          <w:trHeight w:val="284"/>
        </w:trPr>
        <w:tc>
          <w:tcPr>
            <w:tcW w:w="5000" w:type="pct"/>
            <w:vAlign w:val="center"/>
          </w:tcPr>
          <w:p w:rsidR="00BB084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39" name="Billed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0848" w:rsidRPr="00C30500">
              <w:rPr>
                <w:rFonts w:ascii="Arial Narrow" w:hAnsi="Arial Narrow"/>
              </w:rPr>
              <w:t xml:space="preserve"> I am both satisfied and dissatisfied</w:t>
            </w:r>
          </w:p>
        </w:tc>
      </w:tr>
      <w:tr w:rsidR="00BB0848" w:rsidTr="00C30500">
        <w:trPr>
          <w:trHeight w:val="284"/>
        </w:trPr>
        <w:tc>
          <w:tcPr>
            <w:tcW w:w="5000" w:type="pct"/>
            <w:vAlign w:val="center"/>
          </w:tcPr>
          <w:p w:rsidR="00BB084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0" name="Billed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0848" w:rsidRPr="00C30500">
              <w:rPr>
                <w:rFonts w:ascii="Arial Narrow" w:hAnsi="Arial Narrow"/>
              </w:rPr>
              <w:t xml:space="preserve"> I am dissatisfied</w:t>
            </w:r>
          </w:p>
        </w:tc>
      </w:tr>
      <w:tr w:rsidR="00BB0848" w:rsidTr="00C30500">
        <w:trPr>
          <w:trHeight w:val="284"/>
        </w:trPr>
        <w:tc>
          <w:tcPr>
            <w:tcW w:w="5000" w:type="pct"/>
            <w:vAlign w:val="center"/>
          </w:tcPr>
          <w:p w:rsidR="00BB084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1" name="Billed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0848" w:rsidRPr="00C30500">
              <w:rPr>
                <w:rFonts w:ascii="Arial Narrow" w:hAnsi="Arial Narrow"/>
              </w:rPr>
              <w:t xml:space="preserve"> I am very dissatisfied</w:t>
            </w:r>
          </w:p>
        </w:tc>
      </w:tr>
      <w:tr w:rsidR="00BB0848" w:rsidTr="00C30500">
        <w:trPr>
          <w:trHeight w:val="284"/>
        </w:trPr>
        <w:tc>
          <w:tcPr>
            <w:tcW w:w="5000" w:type="pct"/>
            <w:vAlign w:val="center"/>
          </w:tcPr>
          <w:p w:rsidR="00BB0848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2" name="Billed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0848" w:rsidRPr="00C30500">
              <w:rPr>
                <w:rFonts w:ascii="Arial Narrow" w:hAnsi="Arial Narrow"/>
              </w:rPr>
              <w:t xml:space="preserve"> Don't know</w:t>
            </w:r>
          </w:p>
        </w:tc>
      </w:tr>
    </w:tbl>
    <w:p w:rsidR="00BB0848" w:rsidRDefault="00BB0848" w:rsidP="00DF342C"/>
    <w:p w:rsidR="00BB0848" w:rsidRDefault="00BB0848" w:rsidP="00DF342C"/>
    <w:p w:rsidR="001D6305" w:rsidRDefault="001D6305" w:rsidP="00DF342C"/>
    <w:p w:rsidR="001D6305" w:rsidRPr="001D6305" w:rsidRDefault="001D6305" w:rsidP="001D6305">
      <w:pPr>
        <w:jc w:val="left"/>
        <w:rPr>
          <w:rFonts w:eastAsia="SimSun"/>
          <w:b/>
          <w:bCs/>
          <w:color w:val="777777"/>
          <w:sz w:val="32"/>
        </w:rPr>
      </w:pPr>
      <w:r w:rsidRPr="001D6305">
        <w:rPr>
          <w:rFonts w:eastAsia="SimSun"/>
          <w:b/>
          <w:bCs/>
          <w:color w:val="777777"/>
          <w:sz w:val="32"/>
        </w:rPr>
        <w:t>Freedom of choice</w:t>
      </w:r>
    </w:p>
    <w:p w:rsidR="001D6305" w:rsidRDefault="001D6305" w:rsidP="00DF342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1D6305" w:rsidTr="00C30500">
        <w:trPr>
          <w:trHeight w:val="284"/>
        </w:trPr>
        <w:tc>
          <w:tcPr>
            <w:tcW w:w="5000" w:type="pct"/>
            <w:vAlign w:val="center"/>
          </w:tcPr>
          <w:p w:rsidR="001D6305" w:rsidRPr="00C30500" w:rsidRDefault="001D6305" w:rsidP="00C30500">
            <w:pPr>
              <w:spacing w:line="240" w:lineRule="auto"/>
              <w:rPr>
                <w:rFonts w:ascii="Arial Narrow" w:hAnsi="Arial Narrow"/>
              </w:rPr>
            </w:pPr>
            <w:r w:rsidRPr="00C30500">
              <w:rPr>
                <w:rFonts w:ascii="Arial Narrow" w:hAnsi="Arial Narrow"/>
              </w:rPr>
              <w:t>1</w:t>
            </w:r>
            <w:r w:rsidR="00276CCC" w:rsidRPr="00C30500">
              <w:rPr>
                <w:rFonts w:ascii="Arial Narrow" w:hAnsi="Arial Narrow"/>
              </w:rPr>
              <w:t>9</w:t>
            </w:r>
            <w:r w:rsidRPr="00C30500">
              <w:rPr>
                <w:rFonts w:ascii="Arial Narrow" w:hAnsi="Arial Narrow"/>
              </w:rPr>
              <w:t>.</w:t>
            </w:r>
            <w:r w:rsidRPr="00C30500">
              <w:rPr>
                <w:rFonts w:ascii="Arial Narrow" w:hAnsi="Arial Narrow"/>
              </w:rPr>
              <w:tab/>
            </w:r>
            <w:r w:rsidR="00276CCC" w:rsidRPr="00C30500">
              <w:rPr>
                <w:rFonts w:ascii="Arial Narrow" w:hAnsi="Arial Narrow"/>
              </w:rPr>
              <w:t xml:space="preserve">Did you know that you are free to choose between municipal and private suppliers?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1D6305" w:rsidTr="00C30500">
        <w:trPr>
          <w:trHeight w:val="284"/>
        </w:trPr>
        <w:tc>
          <w:tcPr>
            <w:tcW w:w="5000" w:type="pct"/>
            <w:vAlign w:val="center"/>
          </w:tcPr>
          <w:p w:rsidR="001D6305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3" name="Billed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6305" w:rsidRPr="00C30500">
              <w:rPr>
                <w:rFonts w:ascii="Arial Narrow" w:hAnsi="Arial Narrow"/>
              </w:rPr>
              <w:t xml:space="preserve"> Yes</w:t>
            </w:r>
          </w:p>
        </w:tc>
      </w:tr>
      <w:tr w:rsidR="001D6305" w:rsidTr="00C30500">
        <w:trPr>
          <w:trHeight w:val="284"/>
        </w:trPr>
        <w:tc>
          <w:tcPr>
            <w:tcW w:w="5000" w:type="pct"/>
            <w:vAlign w:val="center"/>
          </w:tcPr>
          <w:p w:rsidR="001D6305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4" name="Billed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6305" w:rsidRPr="00C30500">
              <w:rPr>
                <w:rFonts w:ascii="Arial Narrow" w:hAnsi="Arial Narrow"/>
              </w:rPr>
              <w:t xml:space="preserve"> No</w:t>
            </w:r>
          </w:p>
        </w:tc>
      </w:tr>
    </w:tbl>
    <w:p w:rsidR="00401171" w:rsidRDefault="00401171" w:rsidP="00DF342C"/>
    <w:p w:rsidR="001D6305" w:rsidRDefault="001D6305" w:rsidP="00DF342C"/>
    <w:p w:rsidR="00276CCC" w:rsidRDefault="00276CCC" w:rsidP="00DF342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276CCC" w:rsidTr="00C30500">
        <w:trPr>
          <w:trHeight w:val="284"/>
        </w:trPr>
        <w:tc>
          <w:tcPr>
            <w:tcW w:w="5000" w:type="pct"/>
            <w:tcBorders>
              <w:top w:val="nil"/>
            </w:tcBorders>
            <w:vAlign w:val="center"/>
          </w:tcPr>
          <w:p w:rsidR="00276CCC" w:rsidRPr="00C30500" w:rsidRDefault="00276CCC" w:rsidP="00C30500">
            <w:pPr>
              <w:spacing w:line="240" w:lineRule="auto"/>
              <w:rPr>
                <w:rFonts w:ascii="Arial Narrow" w:hAnsi="Arial Narrow"/>
              </w:rPr>
            </w:pPr>
            <w:r w:rsidRPr="00C30500">
              <w:rPr>
                <w:rFonts w:ascii="Arial Narrow" w:hAnsi="Arial Narrow"/>
              </w:rPr>
              <w:t>20.</w:t>
            </w:r>
            <w:r w:rsidRPr="00C30500">
              <w:rPr>
                <w:rFonts w:ascii="Arial Narrow" w:hAnsi="Arial Narrow"/>
              </w:rPr>
              <w:tab/>
              <w:t xml:space="preserve">How important is it for you to be able to choose between municipal and private suppliers?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276CCC" w:rsidTr="00C30500">
        <w:trPr>
          <w:trHeight w:val="284"/>
        </w:trPr>
        <w:tc>
          <w:tcPr>
            <w:tcW w:w="5000" w:type="pct"/>
            <w:vAlign w:val="center"/>
          </w:tcPr>
          <w:p w:rsidR="00276CC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5" name="Billed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CCC" w:rsidRPr="00C30500">
              <w:rPr>
                <w:rFonts w:ascii="Arial Narrow" w:hAnsi="Arial Narrow"/>
              </w:rPr>
              <w:t xml:space="preserve"> </w:t>
            </w:r>
            <w:r w:rsidR="00E06FA7" w:rsidRPr="00C30500">
              <w:rPr>
                <w:rFonts w:ascii="Arial Narrow" w:hAnsi="Arial Narrow"/>
              </w:rPr>
              <w:t>Very important</w:t>
            </w:r>
          </w:p>
        </w:tc>
      </w:tr>
      <w:tr w:rsidR="00276CCC" w:rsidTr="00C30500">
        <w:trPr>
          <w:trHeight w:val="284"/>
        </w:trPr>
        <w:tc>
          <w:tcPr>
            <w:tcW w:w="5000" w:type="pct"/>
            <w:vAlign w:val="center"/>
          </w:tcPr>
          <w:p w:rsidR="00276CC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6" name="Billed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CCC" w:rsidRPr="00C30500">
              <w:rPr>
                <w:rFonts w:ascii="Arial Narrow" w:hAnsi="Arial Narrow"/>
              </w:rPr>
              <w:t xml:space="preserve"> I</w:t>
            </w:r>
            <w:r w:rsidR="00E06FA7" w:rsidRPr="00C30500">
              <w:rPr>
                <w:rFonts w:ascii="Arial Narrow" w:hAnsi="Arial Narrow"/>
              </w:rPr>
              <w:t>mportant</w:t>
            </w:r>
          </w:p>
        </w:tc>
      </w:tr>
      <w:tr w:rsidR="00276CCC" w:rsidTr="00C30500">
        <w:trPr>
          <w:trHeight w:val="284"/>
        </w:trPr>
        <w:tc>
          <w:tcPr>
            <w:tcW w:w="5000" w:type="pct"/>
            <w:vAlign w:val="center"/>
          </w:tcPr>
          <w:p w:rsidR="00276CC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7" name="Billed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CCC" w:rsidRPr="00C30500">
              <w:rPr>
                <w:rFonts w:ascii="Arial Narrow" w:hAnsi="Arial Narrow"/>
              </w:rPr>
              <w:t xml:space="preserve"> </w:t>
            </w:r>
            <w:r w:rsidR="00E06FA7" w:rsidRPr="00C30500">
              <w:rPr>
                <w:rFonts w:ascii="Arial Narrow" w:hAnsi="Arial Narrow"/>
              </w:rPr>
              <w:t>Neither important nor unimportant</w:t>
            </w:r>
          </w:p>
        </w:tc>
      </w:tr>
      <w:tr w:rsidR="00276CCC" w:rsidTr="00C30500">
        <w:trPr>
          <w:trHeight w:val="284"/>
        </w:trPr>
        <w:tc>
          <w:tcPr>
            <w:tcW w:w="5000" w:type="pct"/>
            <w:vAlign w:val="center"/>
          </w:tcPr>
          <w:p w:rsidR="00276CC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8" name="Billed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CCC" w:rsidRPr="00C30500">
              <w:rPr>
                <w:rFonts w:ascii="Arial Narrow" w:hAnsi="Arial Narrow"/>
              </w:rPr>
              <w:t xml:space="preserve"> </w:t>
            </w:r>
            <w:r w:rsidR="00E06FA7" w:rsidRPr="00C30500">
              <w:rPr>
                <w:rFonts w:ascii="Arial Narrow" w:hAnsi="Arial Narrow"/>
              </w:rPr>
              <w:t>Not important</w:t>
            </w:r>
          </w:p>
        </w:tc>
      </w:tr>
      <w:tr w:rsidR="00276CCC" w:rsidTr="00C30500">
        <w:trPr>
          <w:trHeight w:val="284"/>
        </w:trPr>
        <w:tc>
          <w:tcPr>
            <w:tcW w:w="5000" w:type="pct"/>
            <w:vAlign w:val="center"/>
          </w:tcPr>
          <w:p w:rsidR="00276CC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49" name="Billed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CCC" w:rsidRPr="00C30500">
              <w:rPr>
                <w:rFonts w:ascii="Arial Narrow" w:hAnsi="Arial Narrow"/>
              </w:rPr>
              <w:t xml:space="preserve"> </w:t>
            </w:r>
            <w:r w:rsidR="00E06FA7" w:rsidRPr="00C30500">
              <w:rPr>
                <w:rFonts w:ascii="Arial Narrow" w:hAnsi="Arial Narrow"/>
              </w:rPr>
              <w:t>Not important at all</w:t>
            </w:r>
          </w:p>
        </w:tc>
      </w:tr>
      <w:tr w:rsidR="00276CCC" w:rsidTr="00C30500">
        <w:trPr>
          <w:trHeight w:val="284"/>
        </w:trPr>
        <w:tc>
          <w:tcPr>
            <w:tcW w:w="5000" w:type="pct"/>
            <w:vAlign w:val="center"/>
          </w:tcPr>
          <w:p w:rsidR="00276CC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0" name="Billed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76CCC" w:rsidRPr="00C30500">
              <w:rPr>
                <w:rFonts w:ascii="Arial Narrow" w:hAnsi="Arial Narrow"/>
              </w:rPr>
              <w:t xml:space="preserve"> Don't know</w:t>
            </w:r>
          </w:p>
        </w:tc>
      </w:tr>
    </w:tbl>
    <w:p w:rsidR="00276CCC" w:rsidRDefault="00276CCC" w:rsidP="00DF342C"/>
    <w:p w:rsidR="00E06FA7" w:rsidRDefault="00E06FA7" w:rsidP="00DF342C"/>
    <w:p w:rsidR="00E06FA7" w:rsidRDefault="00E06FA7" w:rsidP="00DF342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E06FA7" w:rsidTr="00C30500">
        <w:trPr>
          <w:trHeight w:val="284"/>
        </w:trPr>
        <w:tc>
          <w:tcPr>
            <w:tcW w:w="5000" w:type="pct"/>
            <w:vAlign w:val="center"/>
          </w:tcPr>
          <w:p w:rsidR="00E06FA7" w:rsidRPr="00C30500" w:rsidRDefault="00E06FA7" w:rsidP="00C30500">
            <w:pPr>
              <w:spacing w:line="240" w:lineRule="auto"/>
              <w:rPr>
                <w:rFonts w:ascii="Arial Narrow" w:hAnsi="Arial Narrow"/>
              </w:rPr>
            </w:pPr>
            <w:r w:rsidRPr="00C30500">
              <w:rPr>
                <w:rFonts w:ascii="Arial Narrow" w:hAnsi="Arial Narrow"/>
              </w:rPr>
              <w:t>2</w:t>
            </w:r>
            <w:r w:rsidR="008A586B" w:rsidRPr="00C30500">
              <w:rPr>
                <w:rFonts w:ascii="Arial Narrow" w:hAnsi="Arial Narrow"/>
              </w:rPr>
              <w:t>1</w:t>
            </w:r>
            <w:r w:rsidRPr="00C30500">
              <w:rPr>
                <w:rFonts w:ascii="Arial Narrow" w:hAnsi="Arial Narrow"/>
              </w:rPr>
              <w:t>.</w:t>
            </w:r>
            <w:r w:rsidRPr="00C30500">
              <w:rPr>
                <w:rFonts w:ascii="Arial Narrow" w:hAnsi="Arial Narrow"/>
              </w:rPr>
              <w:tab/>
              <w:t xml:space="preserve">Did you know that you are able to use flexible home-care services?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E06FA7" w:rsidTr="00C30500">
        <w:trPr>
          <w:trHeight w:val="284"/>
        </w:trPr>
        <w:tc>
          <w:tcPr>
            <w:tcW w:w="5000" w:type="pct"/>
            <w:vAlign w:val="center"/>
          </w:tcPr>
          <w:p w:rsidR="00E06FA7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1" name="Billed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6FA7" w:rsidRPr="00C30500">
              <w:rPr>
                <w:rFonts w:ascii="Arial Narrow" w:hAnsi="Arial Narrow"/>
              </w:rPr>
              <w:t xml:space="preserve"> Yes</w:t>
            </w:r>
          </w:p>
        </w:tc>
      </w:tr>
      <w:tr w:rsidR="00E06FA7" w:rsidTr="00C30500">
        <w:trPr>
          <w:trHeight w:val="284"/>
        </w:trPr>
        <w:tc>
          <w:tcPr>
            <w:tcW w:w="5000" w:type="pct"/>
            <w:vAlign w:val="center"/>
          </w:tcPr>
          <w:p w:rsidR="00E06FA7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2" name="Billed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6FA7" w:rsidRPr="00C30500">
              <w:rPr>
                <w:rFonts w:ascii="Arial Narrow" w:hAnsi="Arial Narrow"/>
              </w:rPr>
              <w:t xml:space="preserve"> No</w:t>
            </w:r>
          </w:p>
        </w:tc>
      </w:tr>
    </w:tbl>
    <w:p w:rsidR="00E06FA7" w:rsidRDefault="00E06FA7" w:rsidP="00DF342C"/>
    <w:p w:rsidR="00E06FA7" w:rsidRDefault="00E06FA7" w:rsidP="00DF342C"/>
    <w:p w:rsidR="00C87A62" w:rsidRDefault="00C87A62" w:rsidP="009676C2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0026A4" w:rsidP="00C30500">
            <w:pPr>
              <w:spacing w:line="240" w:lineRule="auto"/>
              <w:rPr>
                <w:rFonts w:ascii="Arial Narrow" w:hAnsi="Arial Narrow"/>
              </w:rPr>
            </w:pPr>
            <w:r w:rsidRPr="00C30500">
              <w:rPr>
                <w:rFonts w:ascii="Arial Narrow" w:hAnsi="Arial Narrow"/>
                <w:b/>
              </w:rPr>
              <w:t>22.</w:t>
            </w:r>
            <w:r w:rsidRPr="00C30500">
              <w:rPr>
                <w:rFonts w:ascii="Arial Narrow" w:hAnsi="Arial Narrow"/>
                <w:b/>
              </w:rPr>
              <w:tab/>
              <w:t>How often does a helper come to visit you?</w:t>
            </w:r>
            <w:r w:rsidRPr="00C30500">
              <w:rPr>
                <w:rFonts w:ascii="Arial Narrow" w:hAnsi="Arial Narrow"/>
              </w:rPr>
              <w:t xml:space="preserve">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3" name="Billed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6A4" w:rsidRPr="00C30500">
              <w:rPr>
                <w:rFonts w:ascii="Arial Narrow" w:hAnsi="Arial Narrow"/>
              </w:rPr>
              <w:t xml:space="preserve"> Several times a day</w:t>
            </w:r>
          </w:p>
        </w:tc>
      </w:tr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4" name="Billed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6A4" w:rsidRPr="00C30500">
              <w:rPr>
                <w:rFonts w:ascii="Arial Narrow" w:hAnsi="Arial Narrow"/>
              </w:rPr>
              <w:t xml:space="preserve"> Once a day</w:t>
            </w:r>
          </w:p>
        </w:tc>
      </w:tr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5" name="Billed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6A4" w:rsidRPr="00C30500">
              <w:rPr>
                <w:rFonts w:ascii="Arial Narrow" w:hAnsi="Arial Narrow"/>
              </w:rPr>
              <w:t xml:space="preserve"> Several times a week</w:t>
            </w:r>
          </w:p>
        </w:tc>
      </w:tr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6" name="Billed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6A4" w:rsidRPr="00C30500">
              <w:rPr>
                <w:rFonts w:ascii="Arial Narrow" w:hAnsi="Arial Narrow"/>
              </w:rPr>
              <w:t xml:space="preserve"> Once a week</w:t>
            </w:r>
          </w:p>
        </w:tc>
      </w:tr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7" name="Billed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6A4" w:rsidRPr="00C30500">
              <w:rPr>
                <w:rFonts w:ascii="Arial Narrow" w:hAnsi="Arial Narrow"/>
              </w:rPr>
              <w:t xml:space="preserve"> Once every other week</w:t>
            </w:r>
          </w:p>
        </w:tc>
      </w:tr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8" name="Billed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6A4" w:rsidRPr="00C30500">
              <w:rPr>
                <w:rFonts w:ascii="Arial Narrow" w:hAnsi="Arial Narrow"/>
              </w:rPr>
              <w:t xml:space="preserve"> Once every three weeks or less frequently</w:t>
            </w:r>
          </w:p>
        </w:tc>
      </w:tr>
      <w:tr w:rsidR="000026A4" w:rsidTr="00C30500">
        <w:trPr>
          <w:trHeight w:val="284"/>
        </w:trPr>
        <w:tc>
          <w:tcPr>
            <w:tcW w:w="5000" w:type="pct"/>
            <w:vAlign w:val="center"/>
          </w:tcPr>
          <w:p w:rsidR="000026A4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59" name="Billed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26A4" w:rsidRPr="00C30500">
              <w:rPr>
                <w:rFonts w:ascii="Arial Narrow" w:hAnsi="Arial Narrow"/>
              </w:rPr>
              <w:t xml:space="preserve"> Don't know</w:t>
            </w:r>
          </w:p>
        </w:tc>
      </w:tr>
    </w:tbl>
    <w:p w:rsidR="00C87A62" w:rsidRDefault="00C87A62" w:rsidP="009676C2"/>
    <w:p w:rsidR="00217894" w:rsidRDefault="00217894" w:rsidP="00217894"/>
    <w:p w:rsidR="00623450" w:rsidRPr="00623450" w:rsidRDefault="00623450" w:rsidP="00623450">
      <w:pPr>
        <w:jc w:val="left"/>
        <w:rPr>
          <w:rFonts w:eastAsia="SimSun"/>
          <w:b/>
          <w:bCs/>
          <w:color w:val="777777"/>
          <w:sz w:val="32"/>
        </w:rPr>
      </w:pPr>
      <w:r w:rsidRPr="00623450">
        <w:rPr>
          <w:rFonts w:eastAsia="SimSun"/>
          <w:b/>
          <w:bCs/>
          <w:color w:val="777777"/>
          <w:sz w:val="32"/>
        </w:rPr>
        <w:t>About you</w:t>
      </w:r>
    </w:p>
    <w:p w:rsidR="00623450" w:rsidRPr="00623450" w:rsidRDefault="00623450" w:rsidP="00217894">
      <w:r w:rsidRPr="00623450">
        <w:t>The next part of the questionnaire concerns you.</w:t>
      </w:r>
    </w:p>
    <w:p w:rsidR="00217894" w:rsidRDefault="00217894" w:rsidP="00217894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7570"/>
      </w:tblGrid>
      <w:tr w:rsidR="005E1457" w:rsidTr="00C30500">
        <w:trPr>
          <w:trHeight w:val="284"/>
        </w:trPr>
        <w:tc>
          <w:tcPr>
            <w:tcW w:w="5000" w:type="pct"/>
            <w:gridSpan w:val="2"/>
            <w:vAlign w:val="center"/>
          </w:tcPr>
          <w:p w:rsidR="005E1457" w:rsidRPr="00C30500" w:rsidRDefault="005E1457" w:rsidP="00C30500">
            <w:pPr>
              <w:spacing w:line="240" w:lineRule="auto"/>
              <w:rPr>
                <w:rFonts w:ascii="Arial Narrow" w:hAnsi="Arial Narrow"/>
                <w:b/>
              </w:rPr>
            </w:pPr>
            <w:r w:rsidRPr="00C30500">
              <w:rPr>
                <w:rFonts w:ascii="Arial Narrow" w:hAnsi="Arial Narrow"/>
                <w:b/>
              </w:rPr>
              <w:t>23.</w:t>
            </w:r>
            <w:r w:rsidRPr="00C30500">
              <w:rPr>
                <w:rFonts w:ascii="Arial Narrow" w:hAnsi="Arial Narrow"/>
                <w:b/>
              </w:rPr>
              <w:tab/>
              <w:t>How old are you?</w:t>
            </w:r>
          </w:p>
        </w:tc>
      </w:tr>
      <w:tr w:rsidR="005E1457" w:rsidTr="00C30500">
        <w:trPr>
          <w:trHeight w:val="284"/>
        </w:trPr>
        <w:tc>
          <w:tcPr>
            <w:tcW w:w="1388" w:type="pct"/>
            <w:tcBorders>
              <w:right w:val="nil"/>
            </w:tcBorders>
          </w:tcPr>
          <w:p w:rsidR="005E1457" w:rsidRPr="00C30500" w:rsidRDefault="005E1457" w:rsidP="00C30500">
            <w:pPr>
              <w:ind w:left="397"/>
              <w:jc w:val="left"/>
              <w:rPr>
                <w:rFonts w:ascii="Arial Narrow" w:hAnsi="Arial Narrow"/>
              </w:rPr>
            </w:pPr>
            <w:r w:rsidRPr="00C30500">
              <w:rPr>
                <w:rFonts w:ascii="Arial Narrow" w:hAnsi="Arial Narrow"/>
              </w:rPr>
              <w:t>Please state your year of birth</w:t>
            </w:r>
          </w:p>
        </w:tc>
        <w:tc>
          <w:tcPr>
            <w:tcW w:w="3612" w:type="pct"/>
            <w:tcBorders>
              <w:left w:val="nil"/>
            </w:tcBorders>
            <w:vAlign w:val="center"/>
          </w:tcPr>
          <w:p w:rsidR="005E1457" w:rsidRPr="00C30500" w:rsidRDefault="005C6541" w:rsidP="00C30500">
            <w:pPr>
              <w:ind w:left="17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52295" cy="462915"/>
                  <wp:effectExtent l="19050" t="0" r="0" b="0"/>
                  <wp:docPr id="160" name="Billed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387D" w:rsidRDefault="00D3387D" w:rsidP="00217894"/>
    <w:p w:rsidR="007E06CE" w:rsidRDefault="007E06CE" w:rsidP="00217894"/>
    <w:p w:rsidR="00D93F6C" w:rsidRDefault="00D93F6C" w:rsidP="00FA4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93F6C" w:rsidRPr="00C30500" w:rsidTr="00C30500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93F6C" w:rsidRPr="00C30500" w:rsidRDefault="007E06CE" w:rsidP="00C30500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 w:rsidRPr="00C30500">
              <w:rPr>
                <w:rFonts w:ascii="Arial Narrow" w:eastAsia="SimSun" w:hAnsi="Arial Narrow"/>
                <w:b/>
              </w:rPr>
              <w:t>24.</w:t>
            </w:r>
            <w:r w:rsidRPr="00C30500">
              <w:rPr>
                <w:rFonts w:ascii="Arial Narrow" w:eastAsia="SimSun" w:hAnsi="Arial Narrow"/>
                <w:b/>
              </w:rPr>
              <w:tab/>
              <w:t>Are you...?</w:t>
            </w:r>
            <w:r w:rsidRPr="00C30500">
              <w:rPr>
                <w:rFonts w:ascii="Arial Narrow" w:eastAsia="SimSun" w:hAnsi="Arial Narrow"/>
              </w:rPr>
              <w:t xml:space="preserve"> </w:t>
            </w:r>
            <w:r w:rsidR="00354939" w:rsidRPr="00C30500">
              <w:rPr>
                <w:rStyle w:val="Color"/>
                <w:rFonts w:ascii="Arial Narrow" w:hAnsi="Arial Narrow"/>
                <w:b w:val="0"/>
                <w:i/>
                <w:sz w:val="17"/>
                <w:szCs w:val="17"/>
              </w:rPr>
              <w:t>Please cross one box only</w:t>
            </w:r>
          </w:p>
        </w:tc>
      </w:tr>
      <w:tr w:rsidR="00D93F6C" w:rsidRPr="00C30500" w:rsidTr="00C3050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vAlign w:val="center"/>
          </w:tcPr>
          <w:p w:rsidR="00D93F6C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61" name="Billed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F6C" w:rsidRPr="00C30500">
              <w:rPr>
                <w:rFonts w:ascii="Arial Narrow" w:hAnsi="Arial Narrow"/>
              </w:rPr>
              <w:t xml:space="preserve"> </w:t>
            </w:r>
            <w:r w:rsidR="00CE5AF5" w:rsidRPr="00C30500">
              <w:rPr>
                <w:rFonts w:ascii="Arial Narrow" w:hAnsi="Arial Narrow"/>
              </w:rPr>
              <w:t>Male</w:t>
            </w:r>
          </w:p>
        </w:tc>
      </w:tr>
      <w:tr w:rsidR="00A50CF7" w:rsidRPr="00A50CF7" w:rsidTr="00C3050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vAlign w:val="center"/>
          </w:tcPr>
          <w:p w:rsidR="00D93F6C" w:rsidRPr="00A50CF7" w:rsidRDefault="005C6541" w:rsidP="00C30500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BF81B7E" wp14:editId="7843A489">
                  <wp:extent cx="178435" cy="178435"/>
                  <wp:effectExtent l="19050" t="0" r="0" b="0"/>
                  <wp:docPr id="162" name="Billed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F6C" w:rsidRPr="00A50CF7">
              <w:rPr>
                <w:rFonts w:ascii="Arial Narrow" w:hAnsi="Arial Narrow"/>
              </w:rPr>
              <w:t xml:space="preserve"> </w:t>
            </w:r>
            <w:r w:rsidR="00CE5AF5" w:rsidRPr="00A50CF7">
              <w:rPr>
                <w:rFonts w:ascii="Arial Narrow" w:hAnsi="Arial Narrow"/>
              </w:rPr>
              <w:t>Female</w:t>
            </w:r>
          </w:p>
        </w:tc>
      </w:tr>
    </w:tbl>
    <w:p w:rsidR="007A47C1" w:rsidRDefault="007A47C1" w:rsidP="00FA4164">
      <w:pPr>
        <w:rPr>
          <w:rFonts w:ascii="Arial Narrow" w:hAnsi="Arial Narrow"/>
        </w:rPr>
      </w:pPr>
    </w:p>
    <w:p w:rsidR="00850E86" w:rsidRPr="00A50CF7" w:rsidRDefault="00850E86" w:rsidP="00FA416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A50CF7" w:rsidRPr="00A50CF7" w:rsidTr="002F517B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008F7" w:rsidRPr="00A50CF7" w:rsidRDefault="003008F7" w:rsidP="002F517B">
            <w:pPr>
              <w:spacing w:line="240" w:lineRule="auto"/>
              <w:jc w:val="left"/>
              <w:rPr>
                <w:rFonts w:ascii="Arial Narrow" w:eastAsia="SimSun" w:hAnsi="Arial Narrow"/>
                <w:bCs/>
              </w:rPr>
            </w:pPr>
            <w:r w:rsidRPr="00A50CF7">
              <w:rPr>
                <w:rFonts w:ascii="Arial Narrow" w:eastAsia="SimSun" w:hAnsi="Arial Narrow"/>
                <w:bCs/>
              </w:rPr>
              <w:t>31.</w:t>
            </w:r>
            <w:r w:rsidRPr="00A50CF7">
              <w:rPr>
                <w:rFonts w:ascii="Arial Narrow" w:eastAsia="SimSun" w:hAnsi="Arial Narrow"/>
                <w:bCs/>
              </w:rPr>
              <w:tab/>
            </w:r>
            <w:r w:rsidRPr="00536332">
              <w:rPr>
                <w:rFonts w:ascii="Arial Narrow" w:eastAsia="SimSun" w:hAnsi="Arial Narrow"/>
                <w:bCs/>
              </w:rPr>
              <w:t>Do you live alone?</w:t>
            </w:r>
            <w:r w:rsidRPr="00536332">
              <w:rPr>
                <w:bCs/>
              </w:rPr>
              <w:t xml:space="preserve"> </w:t>
            </w:r>
            <w:r w:rsidRPr="00536332">
              <w:rPr>
                <w:rStyle w:val="Color"/>
                <w:rFonts w:ascii="Arial Narrow" w:hAnsi="Arial Narrow"/>
                <w:b w:val="0"/>
                <w:i/>
                <w:color w:val="auto"/>
                <w:sz w:val="17"/>
                <w:szCs w:val="17"/>
              </w:rPr>
              <w:t>Please cross one box only</w:t>
            </w:r>
          </w:p>
        </w:tc>
      </w:tr>
      <w:tr w:rsidR="00A50CF7" w:rsidRPr="00A50CF7" w:rsidTr="002F517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vAlign w:val="center"/>
          </w:tcPr>
          <w:p w:rsidR="003008F7" w:rsidRPr="00A50CF7" w:rsidRDefault="003008F7" w:rsidP="002F517B">
            <w:pPr>
              <w:spacing w:line="240" w:lineRule="auto"/>
              <w:jc w:val="left"/>
              <w:rPr>
                <w:rFonts w:ascii="Arial Narrow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560C0E09" wp14:editId="27834943">
                  <wp:extent cx="178435" cy="178435"/>
                  <wp:effectExtent l="19050" t="0" r="0" b="0"/>
                  <wp:docPr id="209" name="Billed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</w:t>
            </w:r>
            <w:r w:rsidRPr="00A50CF7">
              <w:t>Yes</w:t>
            </w:r>
          </w:p>
        </w:tc>
      </w:tr>
      <w:tr w:rsidR="00A50CF7" w:rsidRPr="00A50CF7" w:rsidTr="002F517B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vAlign w:val="center"/>
          </w:tcPr>
          <w:p w:rsidR="003008F7" w:rsidRPr="00A50CF7" w:rsidRDefault="003008F7" w:rsidP="002F517B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29E4895" wp14:editId="3D5373A4">
                  <wp:extent cx="178435" cy="178435"/>
                  <wp:effectExtent l="19050" t="0" r="0" b="0"/>
                  <wp:docPr id="210" name="Billed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</w:rPr>
              <w:t xml:space="preserve"> </w:t>
            </w:r>
            <w:r w:rsidRPr="00A50CF7">
              <w:t>No</w:t>
            </w:r>
          </w:p>
        </w:tc>
      </w:tr>
      <w:tr w:rsidR="00A50CF7" w:rsidRPr="00A50CF7" w:rsidTr="003008F7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008F7" w:rsidRPr="00A50CF7" w:rsidRDefault="003008F7" w:rsidP="002F517B">
            <w:pPr>
              <w:spacing w:line="240" w:lineRule="auto"/>
              <w:jc w:val="left"/>
              <w:rPr>
                <w:rFonts w:ascii="Arial Narrow" w:hAnsi="Arial Narrow"/>
                <w:noProof/>
                <w:lang w:val="en-US" w:eastAsia="da-DK"/>
              </w:rPr>
            </w:pPr>
            <w:r w:rsidRPr="00A50CF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58829A1" wp14:editId="13B1D12B">
                  <wp:extent cx="178435" cy="178435"/>
                  <wp:effectExtent l="19050" t="0" r="0" b="0"/>
                  <wp:docPr id="211" name="Billed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50CF7">
              <w:rPr>
                <w:rFonts w:ascii="Arial Narrow" w:hAnsi="Arial Narrow"/>
                <w:noProof/>
                <w:lang w:val="en-US" w:eastAsia="da-DK"/>
              </w:rPr>
              <w:t xml:space="preserve"> </w:t>
            </w:r>
            <w:r w:rsidRPr="00A50CF7">
              <w:t>Do not wish to respond</w:t>
            </w:r>
          </w:p>
        </w:tc>
      </w:tr>
    </w:tbl>
    <w:p w:rsidR="00D30ACF" w:rsidRDefault="00D30ACF" w:rsidP="00A20988"/>
    <w:p w:rsidR="00D30ACF" w:rsidRDefault="00D30ACF" w:rsidP="00A2098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30ACF" w:rsidTr="00C30500">
        <w:trPr>
          <w:trHeight w:val="284"/>
        </w:trPr>
        <w:tc>
          <w:tcPr>
            <w:tcW w:w="5000" w:type="pct"/>
            <w:vAlign w:val="center"/>
          </w:tcPr>
          <w:p w:rsidR="00D30ACF" w:rsidRPr="00C30500" w:rsidRDefault="00D30ACF" w:rsidP="00C30500">
            <w:pPr>
              <w:spacing w:line="240" w:lineRule="auto"/>
              <w:rPr>
                <w:rFonts w:ascii="Arial Narrow" w:hAnsi="Arial Narrow"/>
              </w:rPr>
            </w:pPr>
            <w:r w:rsidRPr="00C30500">
              <w:rPr>
                <w:rFonts w:ascii="Arial Narrow" w:hAnsi="Arial Narrow"/>
                <w:b/>
              </w:rPr>
              <w:t>27.</w:t>
            </w:r>
            <w:r w:rsidRPr="00C30500">
              <w:rPr>
                <w:rFonts w:ascii="Arial Narrow" w:hAnsi="Arial Narrow"/>
                <w:b/>
              </w:rPr>
              <w:tab/>
              <w:t>How would you describe your current state of health?</w:t>
            </w:r>
            <w:r w:rsidRPr="00C30500">
              <w:rPr>
                <w:rFonts w:ascii="Arial Narrow" w:hAnsi="Arial Narrow"/>
              </w:rPr>
              <w:t xml:space="preserve"> </w:t>
            </w:r>
            <w:r w:rsidRPr="00C30500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D30ACF" w:rsidTr="00C30500">
        <w:trPr>
          <w:trHeight w:val="284"/>
        </w:trPr>
        <w:tc>
          <w:tcPr>
            <w:tcW w:w="5000" w:type="pct"/>
            <w:vAlign w:val="center"/>
          </w:tcPr>
          <w:p w:rsidR="00D30ACF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72" name="Billed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C30500">
              <w:rPr>
                <w:rFonts w:ascii="Arial Narrow" w:hAnsi="Arial Narrow"/>
              </w:rPr>
              <w:t xml:space="preserve"> Very good</w:t>
            </w:r>
          </w:p>
        </w:tc>
      </w:tr>
      <w:tr w:rsidR="00D30ACF" w:rsidTr="00C30500">
        <w:trPr>
          <w:trHeight w:val="284"/>
        </w:trPr>
        <w:tc>
          <w:tcPr>
            <w:tcW w:w="5000" w:type="pct"/>
            <w:vAlign w:val="center"/>
          </w:tcPr>
          <w:p w:rsidR="00D30ACF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73" name="Billed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C30500">
              <w:rPr>
                <w:rFonts w:ascii="Arial Narrow" w:hAnsi="Arial Narrow"/>
              </w:rPr>
              <w:t xml:space="preserve"> Good</w:t>
            </w:r>
          </w:p>
        </w:tc>
      </w:tr>
      <w:tr w:rsidR="00D30ACF" w:rsidTr="00C30500">
        <w:trPr>
          <w:trHeight w:val="284"/>
        </w:trPr>
        <w:tc>
          <w:tcPr>
            <w:tcW w:w="5000" w:type="pct"/>
            <w:vAlign w:val="center"/>
          </w:tcPr>
          <w:p w:rsidR="00D30ACF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74" name="Billed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C30500">
              <w:rPr>
                <w:rFonts w:ascii="Arial Narrow" w:hAnsi="Arial Narrow"/>
              </w:rPr>
              <w:t xml:space="preserve"> Both good and poor</w:t>
            </w:r>
          </w:p>
        </w:tc>
      </w:tr>
      <w:tr w:rsidR="00D30ACF" w:rsidTr="00C30500">
        <w:trPr>
          <w:trHeight w:val="284"/>
        </w:trPr>
        <w:tc>
          <w:tcPr>
            <w:tcW w:w="5000" w:type="pct"/>
            <w:vAlign w:val="center"/>
          </w:tcPr>
          <w:p w:rsidR="00D30ACF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75" name="Billed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C30500">
              <w:rPr>
                <w:rFonts w:ascii="Arial Narrow" w:hAnsi="Arial Narrow"/>
              </w:rPr>
              <w:t xml:space="preserve"> Poor</w:t>
            </w:r>
          </w:p>
        </w:tc>
      </w:tr>
      <w:tr w:rsidR="00D30ACF" w:rsidTr="00C30500">
        <w:trPr>
          <w:trHeight w:val="284"/>
        </w:trPr>
        <w:tc>
          <w:tcPr>
            <w:tcW w:w="5000" w:type="pct"/>
            <w:vAlign w:val="center"/>
          </w:tcPr>
          <w:p w:rsidR="00D30ACF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76" name="Billed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C30500">
              <w:rPr>
                <w:rFonts w:ascii="Arial Narrow" w:hAnsi="Arial Narrow"/>
              </w:rPr>
              <w:t xml:space="preserve"> Very poor</w:t>
            </w:r>
          </w:p>
        </w:tc>
      </w:tr>
      <w:tr w:rsidR="00D30ACF" w:rsidTr="00C30500">
        <w:trPr>
          <w:trHeight w:val="284"/>
        </w:trPr>
        <w:tc>
          <w:tcPr>
            <w:tcW w:w="5000" w:type="pct"/>
            <w:vAlign w:val="center"/>
          </w:tcPr>
          <w:p w:rsidR="00D30ACF" w:rsidRPr="00C30500" w:rsidRDefault="005C6541" w:rsidP="00C30500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78435" cy="178435"/>
                  <wp:effectExtent l="19050" t="0" r="0" b="0"/>
                  <wp:docPr id="177" name="Billed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ACF" w:rsidRPr="00C30500">
              <w:rPr>
                <w:rFonts w:ascii="Arial Narrow" w:hAnsi="Arial Narrow"/>
              </w:rPr>
              <w:t xml:space="preserve"> </w:t>
            </w:r>
            <w:r w:rsidR="00AD38C3" w:rsidRPr="00C30500">
              <w:rPr>
                <w:rFonts w:ascii="Arial Narrow" w:hAnsi="Arial Narrow"/>
              </w:rPr>
              <w:t>Don't know</w:t>
            </w:r>
          </w:p>
        </w:tc>
      </w:tr>
    </w:tbl>
    <w:p w:rsidR="00D30ACF" w:rsidRDefault="00D30ACF" w:rsidP="00A20988"/>
    <w:p w:rsidR="00D30ACF" w:rsidRDefault="00D30ACF" w:rsidP="00A20988"/>
    <w:p w:rsidR="00AD38C3" w:rsidRDefault="00AD38C3" w:rsidP="00A20988"/>
    <w:p w:rsidR="00AD38C3" w:rsidRDefault="00AD38C3" w:rsidP="00A20988"/>
    <w:p w:rsidR="00AD38C3" w:rsidRPr="00A20988" w:rsidRDefault="00AD38C3" w:rsidP="00A20988"/>
    <w:p w:rsidR="00A20988" w:rsidRPr="00030FDC" w:rsidRDefault="00030FDC" w:rsidP="00030FDC">
      <w:pPr>
        <w:rPr>
          <w:rFonts w:eastAsia="SimSun"/>
          <w:b/>
          <w:bCs/>
          <w:color w:val="777777"/>
          <w:sz w:val="32"/>
        </w:rPr>
      </w:pPr>
      <w:r w:rsidRPr="00030FDC">
        <w:rPr>
          <w:rFonts w:eastAsia="SimSun"/>
          <w:b/>
          <w:bCs/>
          <w:color w:val="777777"/>
          <w:sz w:val="32"/>
        </w:rPr>
        <w:t>Thank you for your help</w:t>
      </w:r>
    </w:p>
    <w:sectPr w:rsidR="00A20988" w:rsidRPr="00030FDC" w:rsidSect="00542B89">
      <w:headerReference w:type="default" r:id="rId27"/>
      <w:footerReference w:type="default" r:id="rId28"/>
      <w:pgSz w:w="11907" w:h="16840" w:code="9"/>
      <w:pgMar w:top="1134" w:right="680" w:bottom="1134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36" w:rsidRDefault="00241836">
      <w:r>
        <w:separator/>
      </w:r>
    </w:p>
  </w:endnote>
  <w:endnote w:type="continuationSeparator" w:id="0">
    <w:p w:rsidR="00241836" w:rsidRDefault="0024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Default="00B34322">
    <w:pPr>
      <w:pStyle w:val="Sidefod"/>
      <w:rPr>
        <w:b/>
        <w:sz w:val="16"/>
        <w:szCs w:val="16"/>
      </w:rPr>
    </w:pPr>
    <w:r>
      <w:rPr>
        <w:b/>
        <w:sz w:val="16"/>
        <w:szCs w:val="16"/>
      </w:rPr>
      <w:pict>
        <v:rect id="_x0000_i1027" style="width:0;height:1.5pt" o:hralign="center" o:hrstd="t" o:hr="t" fillcolor="gray" stroked="f"/>
      </w:pict>
    </w:r>
  </w:p>
  <w:p w:rsidR="00030FDC" w:rsidRPr="00354529" w:rsidRDefault="00030FDC" w:rsidP="00D80024">
    <w:pPr>
      <w:pStyle w:val="Sidefod"/>
      <w:jc w:val="center"/>
      <w:rPr>
        <w:rStyle w:val="Color"/>
        <w:sz w:val="16"/>
        <w:szCs w:val="16"/>
      </w:rPr>
    </w:pPr>
    <w:r w:rsidRPr="00354529">
      <w:rPr>
        <w:rStyle w:val="Color"/>
        <w:sz w:val="16"/>
        <w:szCs w:val="16"/>
      </w:rPr>
      <w:fldChar w:fldCharType="begin"/>
    </w:r>
    <w:r w:rsidRPr="00354529">
      <w:rPr>
        <w:rStyle w:val="Color"/>
        <w:sz w:val="16"/>
        <w:szCs w:val="16"/>
      </w:rPr>
      <w:instrText xml:space="preserve"> PAGE </w:instrText>
    </w:r>
    <w:r w:rsidRPr="00354529">
      <w:rPr>
        <w:rStyle w:val="Color"/>
        <w:sz w:val="16"/>
        <w:szCs w:val="16"/>
      </w:rPr>
      <w:fldChar w:fldCharType="separate"/>
    </w:r>
    <w:r w:rsidR="00B34322">
      <w:rPr>
        <w:rStyle w:val="Color"/>
        <w:noProof/>
        <w:sz w:val="16"/>
        <w:szCs w:val="16"/>
      </w:rPr>
      <w:t>1</w:t>
    </w:r>
    <w:r w:rsidRPr="00354529">
      <w:rPr>
        <w:rStyle w:val="Color"/>
        <w:sz w:val="16"/>
        <w:szCs w:val="16"/>
      </w:rPr>
      <w:fldChar w:fldCharType="end"/>
    </w:r>
  </w:p>
  <w:p w:rsidR="00D54F0E" w:rsidRDefault="00D54F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36" w:rsidRDefault="00241836">
      <w:r>
        <w:separator/>
      </w:r>
    </w:p>
  </w:footnote>
  <w:footnote w:type="continuationSeparator" w:id="0">
    <w:p w:rsidR="00241836" w:rsidRDefault="00241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DC" w:rsidRPr="005C00D9" w:rsidRDefault="00FC710C" w:rsidP="005C00D9">
    <w:pPr>
      <w:jc w:val="center"/>
      <w:rPr>
        <w:b/>
        <w:sz w:val="16"/>
        <w:szCs w:val="16"/>
      </w:rPr>
    </w:pPr>
    <w:r w:rsidRPr="00FC710C">
      <w:rPr>
        <w:b/>
        <w:color w:val="363435"/>
        <w:sz w:val="16"/>
      </w:rPr>
      <w:t>User satisfaction survey among recipients of home-care services</w:t>
    </w:r>
    <w:r w:rsidR="00B34322">
      <w:rPr>
        <w:b/>
        <w:sz w:val="16"/>
        <w:szCs w:val="16"/>
      </w:rPr>
      <w:pict>
        <v:rect id="_x0000_i1026" style="width:0;height:1.5pt" o:hralign="center" o:hrstd="t" o:hr="t" fillcolor="gray" stroked="f"/>
      </w:pict>
    </w:r>
  </w:p>
  <w:p w:rsidR="00D54F0E" w:rsidRDefault="00D54F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4.2pt" o:bullet="t">
        <v:imagedata r:id="rId1" o:title=""/>
      </v:shape>
    </w:pict>
  </w:numPicBullet>
  <w:abstractNum w:abstractNumId="0">
    <w:nsid w:val="FFFFFF88"/>
    <w:multiLevelType w:val="singleLevel"/>
    <w:tmpl w:val="714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4E730E"/>
    <w:multiLevelType w:val="hybridMultilevel"/>
    <w:tmpl w:val="634E13A6"/>
    <w:lvl w:ilvl="0" w:tplc="D76E50E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51">
      <o:colormru v:ext="edit" colors="#0a2c9a,#004e92,#cedefe,#dfe3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7B"/>
    <w:rsid w:val="0000198A"/>
    <w:rsid w:val="000026A4"/>
    <w:rsid w:val="00014E2F"/>
    <w:rsid w:val="00026E98"/>
    <w:rsid w:val="00026F8B"/>
    <w:rsid w:val="00030FDC"/>
    <w:rsid w:val="00041100"/>
    <w:rsid w:val="000470D5"/>
    <w:rsid w:val="00050E33"/>
    <w:rsid w:val="00053BCA"/>
    <w:rsid w:val="000614A1"/>
    <w:rsid w:val="0006422B"/>
    <w:rsid w:val="0007456D"/>
    <w:rsid w:val="00076416"/>
    <w:rsid w:val="00084E1A"/>
    <w:rsid w:val="00087FD1"/>
    <w:rsid w:val="00090750"/>
    <w:rsid w:val="0009102D"/>
    <w:rsid w:val="00093050"/>
    <w:rsid w:val="000970E6"/>
    <w:rsid w:val="000A5804"/>
    <w:rsid w:val="000B5C67"/>
    <w:rsid w:val="000C20B3"/>
    <w:rsid w:val="000C44B5"/>
    <w:rsid w:val="000D1A93"/>
    <w:rsid w:val="000D3F7A"/>
    <w:rsid w:val="000D7096"/>
    <w:rsid w:val="000E499E"/>
    <w:rsid w:val="000E60A1"/>
    <w:rsid w:val="000F7A9B"/>
    <w:rsid w:val="001035A7"/>
    <w:rsid w:val="00104D47"/>
    <w:rsid w:val="00106E75"/>
    <w:rsid w:val="00110D36"/>
    <w:rsid w:val="00115294"/>
    <w:rsid w:val="001306D6"/>
    <w:rsid w:val="00133E91"/>
    <w:rsid w:val="001352AE"/>
    <w:rsid w:val="00137729"/>
    <w:rsid w:val="0013779E"/>
    <w:rsid w:val="00154741"/>
    <w:rsid w:val="00154DDB"/>
    <w:rsid w:val="001643BA"/>
    <w:rsid w:val="00186721"/>
    <w:rsid w:val="00186C80"/>
    <w:rsid w:val="001B1AA2"/>
    <w:rsid w:val="001B289E"/>
    <w:rsid w:val="001B57FE"/>
    <w:rsid w:val="001B6523"/>
    <w:rsid w:val="001C3F8F"/>
    <w:rsid w:val="001C5C4D"/>
    <w:rsid w:val="001D6305"/>
    <w:rsid w:val="001F035F"/>
    <w:rsid w:val="001F074C"/>
    <w:rsid w:val="00201A97"/>
    <w:rsid w:val="0020429D"/>
    <w:rsid w:val="00205F04"/>
    <w:rsid w:val="00211F0A"/>
    <w:rsid w:val="002146FB"/>
    <w:rsid w:val="00217894"/>
    <w:rsid w:val="00220C00"/>
    <w:rsid w:val="00226EE5"/>
    <w:rsid w:val="00241663"/>
    <w:rsid w:val="00241836"/>
    <w:rsid w:val="0024197D"/>
    <w:rsid w:val="00250517"/>
    <w:rsid w:val="00250E46"/>
    <w:rsid w:val="002570F3"/>
    <w:rsid w:val="00261B85"/>
    <w:rsid w:val="00266674"/>
    <w:rsid w:val="002712B9"/>
    <w:rsid w:val="00276B40"/>
    <w:rsid w:val="00276CCC"/>
    <w:rsid w:val="002843BE"/>
    <w:rsid w:val="002861DD"/>
    <w:rsid w:val="00290E09"/>
    <w:rsid w:val="00295C0A"/>
    <w:rsid w:val="002A3DBC"/>
    <w:rsid w:val="002A5C1D"/>
    <w:rsid w:val="002A6666"/>
    <w:rsid w:val="002B3C02"/>
    <w:rsid w:val="002B4299"/>
    <w:rsid w:val="002B4B4A"/>
    <w:rsid w:val="002B4E5E"/>
    <w:rsid w:val="002D13DE"/>
    <w:rsid w:val="002E0C14"/>
    <w:rsid w:val="003008F7"/>
    <w:rsid w:val="003035F4"/>
    <w:rsid w:val="00304B42"/>
    <w:rsid w:val="00305B98"/>
    <w:rsid w:val="00314B2F"/>
    <w:rsid w:val="00316D2A"/>
    <w:rsid w:val="0032716C"/>
    <w:rsid w:val="003277D0"/>
    <w:rsid w:val="00330551"/>
    <w:rsid w:val="00345223"/>
    <w:rsid w:val="00351884"/>
    <w:rsid w:val="003531AD"/>
    <w:rsid w:val="00354529"/>
    <w:rsid w:val="00354939"/>
    <w:rsid w:val="003822AA"/>
    <w:rsid w:val="00382C55"/>
    <w:rsid w:val="003955C0"/>
    <w:rsid w:val="00395C67"/>
    <w:rsid w:val="00396294"/>
    <w:rsid w:val="003A0EB5"/>
    <w:rsid w:val="003A37F1"/>
    <w:rsid w:val="003B2375"/>
    <w:rsid w:val="003B45C0"/>
    <w:rsid w:val="003B6710"/>
    <w:rsid w:val="003C37F1"/>
    <w:rsid w:val="003C6DD5"/>
    <w:rsid w:val="003F27B5"/>
    <w:rsid w:val="003F6510"/>
    <w:rsid w:val="003F79DD"/>
    <w:rsid w:val="00401171"/>
    <w:rsid w:val="00417E8D"/>
    <w:rsid w:val="004413B8"/>
    <w:rsid w:val="00442B20"/>
    <w:rsid w:val="00451485"/>
    <w:rsid w:val="00455E85"/>
    <w:rsid w:val="004610A7"/>
    <w:rsid w:val="00461351"/>
    <w:rsid w:val="004620BB"/>
    <w:rsid w:val="00465023"/>
    <w:rsid w:val="004959FB"/>
    <w:rsid w:val="00496AD4"/>
    <w:rsid w:val="004B2412"/>
    <w:rsid w:val="004B4D76"/>
    <w:rsid w:val="004C6039"/>
    <w:rsid w:val="004C769D"/>
    <w:rsid w:val="004D3294"/>
    <w:rsid w:val="004D6D0D"/>
    <w:rsid w:val="004D7CFE"/>
    <w:rsid w:val="004D7DC4"/>
    <w:rsid w:val="004F340C"/>
    <w:rsid w:val="00526684"/>
    <w:rsid w:val="00534302"/>
    <w:rsid w:val="00536332"/>
    <w:rsid w:val="00542B89"/>
    <w:rsid w:val="005462E9"/>
    <w:rsid w:val="00561BCA"/>
    <w:rsid w:val="00562FAE"/>
    <w:rsid w:val="005651FD"/>
    <w:rsid w:val="00573AFC"/>
    <w:rsid w:val="0057545B"/>
    <w:rsid w:val="00577A40"/>
    <w:rsid w:val="00581D3D"/>
    <w:rsid w:val="005A19E5"/>
    <w:rsid w:val="005A4AD4"/>
    <w:rsid w:val="005A79B6"/>
    <w:rsid w:val="005A7DA6"/>
    <w:rsid w:val="005B153D"/>
    <w:rsid w:val="005B60FD"/>
    <w:rsid w:val="005C00D9"/>
    <w:rsid w:val="005C6541"/>
    <w:rsid w:val="005D1803"/>
    <w:rsid w:val="005D3542"/>
    <w:rsid w:val="005D3A36"/>
    <w:rsid w:val="005D6F44"/>
    <w:rsid w:val="005E1457"/>
    <w:rsid w:val="005E1A36"/>
    <w:rsid w:val="005E44AC"/>
    <w:rsid w:val="005E78A3"/>
    <w:rsid w:val="005F0D31"/>
    <w:rsid w:val="005F2D86"/>
    <w:rsid w:val="005F53BE"/>
    <w:rsid w:val="005F567B"/>
    <w:rsid w:val="005F57CE"/>
    <w:rsid w:val="00605320"/>
    <w:rsid w:val="006076BD"/>
    <w:rsid w:val="00622772"/>
    <w:rsid w:val="00622A70"/>
    <w:rsid w:val="00623450"/>
    <w:rsid w:val="00632D2D"/>
    <w:rsid w:val="00637D3D"/>
    <w:rsid w:val="006401DB"/>
    <w:rsid w:val="00645391"/>
    <w:rsid w:val="006460E4"/>
    <w:rsid w:val="00651E08"/>
    <w:rsid w:val="00652E40"/>
    <w:rsid w:val="006546AA"/>
    <w:rsid w:val="006556A6"/>
    <w:rsid w:val="00655B22"/>
    <w:rsid w:val="00657AF9"/>
    <w:rsid w:val="006821E9"/>
    <w:rsid w:val="00682D10"/>
    <w:rsid w:val="00690646"/>
    <w:rsid w:val="006B455E"/>
    <w:rsid w:val="006D1945"/>
    <w:rsid w:val="006E5342"/>
    <w:rsid w:val="006F4F95"/>
    <w:rsid w:val="006F5E21"/>
    <w:rsid w:val="00706AE9"/>
    <w:rsid w:val="00707029"/>
    <w:rsid w:val="0070790F"/>
    <w:rsid w:val="007106AD"/>
    <w:rsid w:val="00712CAB"/>
    <w:rsid w:val="007130A9"/>
    <w:rsid w:val="00714998"/>
    <w:rsid w:val="00724E14"/>
    <w:rsid w:val="0072530C"/>
    <w:rsid w:val="007306CE"/>
    <w:rsid w:val="007309FC"/>
    <w:rsid w:val="007325B7"/>
    <w:rsid w:val="00734875"/>
    <w:rsid w:val="0073670A"/>
    <w:rsid w:val="00737A1E"/>
    <w:rsid w:val="0074153B"/>
    <w:rsid w:val="00742A75"/>
    <w:rsid w:val="007432A8"/>
    <w:rsid w:val="00745C16"/>
    <w:rsid w:val="0074707E"/>
    <w:rsid w:val="00751ECC"/>
    <w:rsid w:val="00757C74"/>
    <w:rsid w:val="007665B6"/>
    <w:rsid w:val="00780963"/>
    <w:rsid w:val="00782843"/>
    <w:rsid w:val="0079768D"/>
    <w:rsid w:val="007A47C1"/>
    <w:rsid w:val="007B35DA"/>
    <w:rsid w:val="007C29D4"/>
    <w:rsid w:val="007D0B55"/>
    <w:rsid w:val="007E06CE"/>
    <w:rsid w:val="007E39EA"/>
    <w:rsid w:val="007F65A1"/>
    <w:rsid w:val="007F7A70"/>
    <w:rsid w:val="008040C2"/>
    <w:rsid w:val="00821B08"/>
    <w:rsid w:val="00833E68"/>
    <w:rsid w:val="00846544"/>
    <w:rsid w:val="00850E86"/>
    <w:rsid w:val="00855A2D"/>
    <w:rsid w:val="0086132A"/>
    <w:rsid w:val="00874211"/>
    <w:rsid w:val="0087430F"/>
    <w:rsid w:val="0088171B"/>
    <w:rsid w:val="00892867"/>
    <w:rsid w:val="0089457E"/>
    <w:rsid w:val="008A586B"/>
    <w:rsid w:val="008B4422"/>
    <w:rsid w:val="008D3C86"/>
    <w:rsid w:val="008D492E"/>
    <w:rsid w:val="008D5B7B"/>
    <w:rsid w:val="008D695E"/>
    <w:rsid w:val="008E18D1"/>
    <w:rsid w:val="008E31EB"/>
    <w:rsid w:val="008E4C09"/>
    <w:rsid w:val="008E6C8E"/>
    <w:rsid w:val="008E77D9"/>
    <w:rsid w:val="008F2FB4"/>
    <w:rsid w:val="008F702C"/>
    <w:rsid w:val="009003A3"/>
    <w:rsid w:val="00910006"/>
    <w:rsid w:val="00921B06"/>
    <w:rsid w:val="009423E5"/>
    <w:rsid w:val="00946C6A"/>
    <w:rsid w:val="0095284B"/>
    <w:rsid w:val="009536B0"/>
    <w:rsid w:val="00955038"/>
    <w:rsid w:val="0096439C"/>
    <w:rsid w:val="009676C2"/>
    <w:rsid w:val="009727EA"/>
    <w:rsid w:val="00977356"/>
    <w:rsid w:val="009A24F9"/>
    <w:rsid w:val="009A6BCD"/>
    <w:rsid w:val="009B4497"/>
    <w:rsid w:val="009B4976"/>
    <w:rsid w:val="009C0569"/>
    <w:rsid w:val="009E2F16"/>
    <w:rsid w:val="009F044E"/>
    <w:rsid w:val="009F52AE"/>
    <w:rsid w:val="00A12CB7"/>
    <w:rsid w:val="00A13C92"/>
    <w:rsid w:val="00A20988"/>
    <w:rsid w:val="00A235D5"/>
    <w:rsid w:val="00A2526D"/>
    <w:rsid w:val="00A3177C"/>
    <w:rsid w:val="00A376A9"/>
    <w:rsid w:val="00A37D48"/>
    <w:rsid w:val="00A50CF7"/>
    <w:rsid w:val="00A52D2A"/>
    <w:rsid w:val="00A614B5"/>
    <w:rsid w:val="00A65037"/>
    <w:rsid w:val="00A661F9"/>
    <w:rsid w:val="00A70404"/>
    <w:rsid w:val="00A71C33"/>
    <w:rsid w:val="00A75B2D"/>
    <w:rsid w:val="00A770D5"/>
    <w:rsid w:val="00A86CA6"/>
    <w:rsid w:val="00A94289"/>
    <w:rsid w:val="00A95695"/>
    <w:rsid w:val="00A95BFE"/>
    <w:rsid w:val="00A96796"/>
    <w:rsid w:val="00AA28E2"/>
    <w:rsid w:val="00AA31A8"/>
    <w:rsid w:val="00AA3B48"/>
    <w:rsid w:val="00AA4BC2"/>
    <w:rsid w:val="00AA5AC6"/>
    <w:rsid w:val="00AB0E56"/>
    <w:rsid w:val="00AB3321"/>
    <w:rsid w:val="00AC0055"/>
    <w:rsid w:val="00AC1125"/>
    <w:rsid w:val="00AC56B2"/>
    <w:rsid w:val="00AC6C31"/>
    <w:rsid w:val="00AD04D4"/>
    <w:rsid w:val="00AD38C3"/>
    <w:rsid w:val="00AE0CD7"/>
    <w:rsid w:val="00AE69FB"/>
    <w:rsid w:val="00AF65C0"/>
    <w:rsid w:val="00B06FA8"/>
    <w:rsid w:val="00B122FC"/>
    <w:rsid w:val="00B23B2A"/>
    <w:rsid w:val="00B31DB8"/>
    <w:rsid w:val="00B327CB"/>
    <w:rsid w:val="00B34322"/>
    <w:rsid w:val="00B45F1E"/>
    <w:rsid w:val="00B52FD1"/>
    <w:rsid w:val="00B57F2A"/>
    <w:rsid w:val="00B62D7D"/>
    <w:rsid w:val="00B636E8"/>
    <w:rsid w:val="00B71700"/>
    <w:rsid w:val="00B744B9"/>
    <w:rsid w:val="00B756DB"/>
    <w:rsid w:val="00B75915"/>
    <w:rsid w:val="00B75AD5"/>
    <w:rsid w:val="00B8210F"/>
    <w:rsid w:val="00B916CB"/>
    <w:rsid w:val="00B95BB9"/>
    <w:rsid w:val="00BA18A9"/>
    <w:rsid w:val="00BB0848"/>
    <w:rsid w:val="00BB48BF"/>
    <w:rsid w:val="00BC07CC"/>
    <w:rsid w:val="00BC3C8F"/>
    <w:rsid w:val="00BC6D1E"/>
    <w:rsid w:val="00BE4A9A"/>
    <w:rsid w:val="00BE68B9"/>
    <w:rsid w:val="00BF200D"/>
    <w:rsid w:val="00C02ADB"/>
    <w:rsid w:val="00C1065D"/>
    <w:rsid w:val="00C141B4"/>
    <w:rsid w:val="00C14AAC"/>
    <w:rsid w:val="00C27C8B"/>
    <w:rsid w:val="00C30500"/>
    <w:rsid w:val="00C30778"/>
    <w:rsid w:val="00C30938"/>
    <w:rsid w:val="00C316EC"/>
    <w:rsid w:val="00C4630D"/>
    <w:rsid w:val="00C56339"/>
    <w:rsid w:val="00C716EA"/>
    <w:rsid w:val="00C742BE"/>
    <w:rsid w:val="00C805C9"/>
    <w:rsid w:val="00C835EC"/>
    <w:rsid w:val="00C83E09"/>
    <w:rsid w:val="00C84091"/>
    <w:rsid w:val="00C862CB"/>
    <w:rsid w:val="00C876B7"/>
    <w:rsid w:val="00C87A62"/>
    <w:rsid w:val="00C96D81"/>
    <w:rsid w:val="00CA0F3D"/>
    <w:rsid w:val="00CB14EE"/>
    <w:rsid w:val="00CB733C"/>
    <w:rsid w:val="00CB7F70"/>
    <w:rsid w:val="00CD3DFE"/>
    <w:rsid w:val="00CD6617"/>
    <w:rsid w:val="00CE1CF6"/>
    <w:rsid w:val="00CE33B5"/>
    <w:rsid w:val="00CE37E3"/>
    <w:rsid w:val="00CE5AF5"/>
    <w:rsid w:val="00CE7B17"/>
    <w:rsid w:val="00CF62A9"/>
    <w:rsid w:val="00CF68B5"/>
    <w:rsid w:val="00D074A5"/>
    <w:rsid w:val="00D07D0C"/>
    <w:rsid w:val="00D13831"/>
    <w:rsid w:val="00D15863"/>
    <w:rsid w:val="00D1684E"/>
    <w:rsid w:val="00D210E8"/>
    <w:rsid w:val="00D23B5A"/>
    <w:rsid w:val="00D307F5"/>
    <w:rsid w:val="00D30ACF"/>
    <w:rsid w:val="00D3387D"/>
    <w:rsid w:val="00D3684F"/>
    <w:rsid w:val="00D53709"/>
    <w:rsid w:val="00D54F0E"/>
    <w:rsid w:val="00D55B52"/>
    <w:rsid w:val="00D64F3D"/>
    <w:rsid w:val="00D711F6"/>
    <w:rsid w:val="00D72B28"/>
    <w:rsid w:val="00D74D7C"/>
    <w:rsid w:val="00D76BC3"/>
    <w:rsid w:val="00D77D60"/>
    <w:rsid w:val="00D80024"/>
    <w:rsid w:val="00D80730"/>
    <w:rsid w:val="00D807CA"/>
    <w:rsid w:val="00D83474"/>
    <w:rsid w:val="00D836DF"/>
    <w:rsid w:val="00D845B3"/>
    <w:rsid w:val="00D92460"/>
    <w:rsid w:val="00D939A8"/>
    <w:rsid w:val="00D93F6C"/>
    <w:rsid w:val="00D969AF"/>
    <w:rsid w:val="00DA33F8"/>
    <w:rsid w:val="00DB14B8"/>
    <w:rsid w:val="00DB4D72"/>
    <w:rsid w:val="00DC4B3D"/>
    <w:rsid w:val="00DD53B1"/>
    <w:rsid w:val="00DF342C"/>
    <w:rsid w:val="00DF4846"/>
    <w:rsid w:val="00E06FA7"/>
    <w:rsid w:val="00E11338"/>
    <w:rsid w:val="00E12387"/>
    <w:rsid w:val="00E16097"/>
    <w:rsid w:val="00E17E13"/>
    <w:rsid w:val="00E25636"/>
    <w:rsid w:val="00E32655"/>
    <w:rsid w:val="00E348F5"/>
    <w:rsid w:val="00E374C4"/>
    <w:rsid w:val="00E43CF9"/>
    <w:rsid w:val="00E45D1E"/>
    <w:rsid w:val="00E51F80"/>
    <w:rsid w:val="00E52D17"/>
    <w:rsid w:val="00E57F65"/>
    <w:rsid w:val="00E636EE"/>
    <w:rsid w:val="00E66BD8"/>
    <w:rsid w:val="00E66E00"/>
    <w:rsid w:val="00E80713"/>
    <w:rsid w:val="00E916DE"/>
    <w:rsid w:val="00E945DF"/>
    <w:rsid w:val="00EB3B34"/>
    <w:rsid w:val="00EB7C02"/>
    <w:rsid w:val="00EC4667"/>
    <w:rsid w:val="00ED6E60"/>
    <w:rsid w:val="00EF3149"/>
    <w:rsid w:val="00EF55B4"/>
    <w:rsid w:val="00EF5DF9"/>
    <w:rsid w:val="00F033E2"/>
    <w:rsid w:val="00F04CF3"/>
    <w:rsid w:val="00F10C85"/>
    <w:rsid w:val="00F12FFC"/>
    <w:rsid w:val="00F23749"/>
    <w:rsid w:val="00F50CA7"/>
    <w:rsid w:val="00F96C32"/>
    <w:rsid w:val="00FA4164"/>
    <w:rsid w:val="00FA5938"/>
    <w:rsid w:val="00FC04E4"/>
    <w:rsid w:val="00FC1EAC"/>
    <w:rsid w:val="00FC710C"/>
    <w:rsid w:val="00FC7122"/>
    <w:rsid w:val="00FD6441"/>
    <w:rsid w:val="00FF286F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0a2c9a,#004e92,#cedefe,#dfe3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86"/>
    <w:pPr>
      <w:spacing w:line="288" w:lineRule="auto"/>
      <w:jc w:val="both"/>
    </w:pPr>
    <w:rPr>
      <w:rFonts w:ascii="Arial" w:hAnsi="Arial"/>
      <w:sz w:val="19"/>
      <w:szCs w:val="24"/>
      <w:lang w:val="en-GB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basedOn w:val="Standardskrifttypeiafsnit"/>
    <w:rsid w:val="007B35DA"/>
    <w:rPr>
      <w:rFonts w:eastAsia="SimSun"/>
      <w:b/>
      <w:bCs/>
      <w:color w:val="353334"/>
    </w:rPr>
  </w:style>
  <w:style w:type="paragraph" w:styleId="Ingenafstand">
    <w:name w:val="No Spacing"/>
    <w:uiPriority w:val="1"/>
    <w:qFormat/>
    <w:rsid w:val="0089457E"/>
    <w:rPr>
      <w:rFonts w:ascii="Calibri" w:hAnsi="Calibri"/>
      <w:sz w:val="22"/>
      <w:szCs w:val="22"/>
    </w:rPr>
  </w:style>
  <w:style w:type="paragraph" w:styleId="Markeringsbobletekst">
    <w:name w:val="Balloon Text"/>
    <w:basedOn w:val="Normal"/>
    <w:link w:val="MarkeringsbobletekstTegn"/>
    <w:rsid w:val="003B67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6710"/>
    <w:rPr>
      <w:rFonts w:ascii="Tahoma" w:hAnsi="Tahoma" w:cs="Tahoma"/>
      <w:sz w:val="16"/>
      <w:szCs w:val="16"/>
      <w:lang w:val="en-GB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D86"/>
    <w:pPr>
      <w:spacing w:line="288" w:lineRule="auto"/>
      <w:jc w:val="both"/>
    </w:pPr>
    <w:rPr>
      <w:rFonts w:ascii="Arial" w:hAnsi="Arial"/>
      <w:sz w:val="19"/>
      <w:szCs w:val="24"/>
      <w:lang w:val="en-GB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basedOn w:val="Standardskrifttypeiafsnit"/>
    <w:rsid w:val="007B35DA"/>
    <w:rPr>
      <w:rFonts w:eastAsia="SimSun"/>
      <w:b/>
      <w:bCs/>
      <w:color w:val="353334"/>
    </w:rPr>
  </w:style>
  <w:style w:type="paragraph" w:styleId="Ingenafstand">
    <w:name w:val="No Spacing"/>
    <w:uiPriority w:val="1"/>
    <w:qFormat/>
    <w:rsid w:val="0089457E"/>
    <w:rPr>
      <w:rFonts w:ascii="Calibri" w:hAnsi="Calibri"/>
      <w:sz w:val="22"/>
      <w:szCs w:val="22"/>
    </w:rPr>
  </w:style>
  <w:style w:type="paragraph" w:styleId="Markeringsbobletekst">
    <w:name w:val="Balloon Text"/>
    <w:basedOn w:val="Normal"/>
    <w:link w:val="MarkeringsbobletekstTegn"/>
    <w:rsid w:val="003B67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6710"/>
    <w:rPr>
      <w:rFonts w:ascii="Tahoma" w:hAnsi="Tahoma" w:cs="Tahoma"/>
      <w:sz w:val="16"/>
      <w:szCs w:val="16"/>
      <w:lang w:val="en-GB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750272"/>
        <c:axId val="37751808"/>
        <c:axId val="0"/>
      </c:bar3DChart>
      <c:catAx>
        <c:axId val="3775027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7751808"/>
        <c:crosses val="autoZero"/>
        <c:auto val="1"/>
        <c:lblAlgn val="ctr"/>
        <c:lblOffset val="100"/>
        <c:tickMarkSkip val="1"/>
        <c:noMultiLvlLbl val="0"/>
      </c:catAx>
      <c:valAx>
        <c:axId val="37751808"/>
        <c:scaling>
          <c:orientation val="minMax"/>
        </c:scaling>
        <c:delete val="0"/>
        <c:axPos val="l"/>
        <c:majorGridlines>
          <c:spPr>
            <a:ln w="5040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7750272"/>
        <c:crosses val="autoZero"/>
        <c:crossBetween val="between"/>
      </c:valAx>
      <c:spPr>
        <a:noFill/>
        <a:ln w="40323">
          <a:noFill/>
        </a:ln>
      </c:spPr>
    </c:plotArea>
    <c:legend>
      <c:legendPos val="r"/>
      <c:layout>
        <c:manualLayout>
          <c:xMode val="edge"/>
          <c:yMode val="edge"/>
          <c:x val="0.83812949640287793"/>
          <c:y val="0.34065934065934073"/>
          <c:w val="0.14748201438848921"/>
          <c:h val="0.31868131868131866"/>
        </c:manualLayout>
      </c:layout>
      <c:overlay val="0"/>
      <c:spPr>
        <a:noFill/>
        <a:ln w="5040">
          <a:solidFill>
            <a:srgbClr val="000000"/>
          </a:solidFill>
          <a:prstDash val="solid"/>
        </a:ln>
      </c:spPr>
      <c:txPr>
        <a:bodyPr/>
        <a:lstStyle/>
        <a:p>
          <a:pPr>
            <a:defRPr sz="11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da-D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861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Ekim 2011</vt:lpstr>
      <vt:lpstr>Ekim 2011</vt:lpstr>
    </vt:vector>
  </TitlesOfParts>
  <Company>National Board of Health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Ekim 2011</dc:title>
  <dc:creator>Laura</dc:creator>
  <cp:lastModifiedBy>Nicolai Pallisborg</cp:lastModifiedBy>
  <cp:revision>6</cp:revision>
  <dcterms:created xsi:type="dcterms:W3CDTF">2015-03-16T12:25:00Z</dcterms:created>
  <dcterms:modified xsi:type="dcterms:W3CDTF">2015-04-13T14:28:00Z</dcterms:modified>
</cp:coreProperties>
</file>